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57" w:rsidRPr="0049031E" w:rsidRDefault="00CC7AD2" w:rsidP="00CC7AD2">
      <w:pPr>
        <w:pStyle w:val="a3"/>
        <w:spacing w:before="0" w:beforeAutospacing="0" w:after="0"/>
        <w:jc w:val="center"/>
        <w:rPr>
          <w:b/>
        </w:rPr>
      </w:pPr>
      <w:r w:rsidRPr="0049031E">
        <w:rPr>
          <w:rFonts w:eastAsia="Calibri"/>
          <w:b/>
        </w:rPr>
        <w:t xml:space="preserve">Сведения о </w:t>
      </w:r>
      <w:r w:rsidRPr="0049031E">
        <w:rPr>
          <w:b/>
        </w:rPr>
        <w:t>материально-техническом обеспечении о</w:t>
      </w:r>
      <w:r w:rsidR="006D7649" w:rsidRPr="0049031E">
        <w:rPr>
          <w:b/>
        </w:rPr>
        <w:t>бразо</w:t>
      </w:r>
      <w:r w:rsidR="006D7649" w:rsidRPr="0049031E">
        <w:rPr>
          <w:b/>
        </w:rPr>
        <w:softHyphen/>
        <w:t xml:space="preserve">вательной деятельности </w:t>
      </w:r>
    </w:p>
    <w:p w:rsidR="00711E5D" w:rsidRPr="00925BE2" w:rsidRDefault="00711E5D" w:rsidP="00711E5D">
      <w:pPr>
        <w:pStyle w:val="a3"/>
        <w:spacing w:before="0" w:beforeAutospacing="0" w:after="0"/>
        <w:jc w:val="center"/>
        <w:rPr>
          <w:b/>
        </w:rPr>
      </w:pPr>
      <w:r w:rsidRPr="00925BE2">
        <w:rPr>
          <w:b/>
        </w:rPr>
        <w:t>(Государственное бюджетное профессиональное учреждение Ростовской области «Новочеркасский колледж промышленных технологий и управления»,</w:t>
      </w:r>
      <w:r w:rsidR="00C9221A">
        <w:rPr>
          <w:b/>
        </w:rPr>
        <w:t xml:space="preserve"> ИНН</w:t>
      </w:r>
      <w:r w:rsidRPr="00925BE2">
        <w:rPr>
          <w:b/>
        </w:rPr>
        <w:t xml:space="preserve"> 6150015624, </w:t>
      </w:r>
      <w:r w:rsidR="00C9221A">
        <w:rPr>
          <w:b/>
        </w:rPr>
        <w:t xml:space="preserve">тел. </w:t>
      </w:r>
      <w:r w:rsidRPr="00925BE2">
        <w:rPr>
          <w:b/>
        </w:rPr>
        <w:t>8(8635)22-44-44)</w:t>
      </w:r>
    </w:p>
    <w:p w:rsidR="005979E6" w:rsidRPr="00E94CF7" w:rsidRDefault="005979E6" w:rsidP="00711E5D">
      <w:pPr>
        <w:pStyle w:val="a3"/>
        <w:spacing w:before="0" w:beforeAutospacing="0" w:after="0"/>
        <w:jc w:val="center"/>
        <w:rPr>
          <w:b/>
        </w:rPr>
      </w:pPr>
    </w:p>
    <w:p w:rsidR="00AE5970" w:rsidRPr="00E94CF7" w:rsidRDefault="00897620" w:rsidP="006D7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C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08.02.09 «Монтаж, наладка и эксплуатация электрооборудования промышленных и гражданских зданий»</w:t>
      </w:r>
    </w:p>
    <w:p w:rsidR="00897620" w:rsidRPr="00897620" w:rsidRDefault="0089762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122"/>
        <w:gridCol w:w="3123"/>
        <w:gridCol w:w="3123"/>
        <w:gridCol w:w="3123"/>
        <w:gridCol w:w="3123"/>
      </w:tblGrid>
      <w:tr w:rsidR="00AE5970" w:rsidRPr="00897620" w:rsidTr="00AE5970">
        <w:tc>
          <w:tcPr>
            <w:tcW w:w="3122" w:type="dxa"/>
          </w:tcPr>
          <w:p w:rsidR="00AE5970" w:rsidRPr="00380D6C" w:rsidRDefault="00AE5970" w:rsidP="00380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D6C">
              <w:rPr>
                <w:rFonts w:ascii="Times New Roman" w:hAnsi="Times New Roman" w:cs="Times New Roman"/>
                <w:sz w:val="24"/>
                <w:szCs w:val="24"/>
              </w:rPr>
              <w:t>Здание/Земельный участок</w:t>
            </w:r>
          </w:p>
        </w:tc>
        <w:tc>
          <w:tcPr>
            <w:tcW w:w="3123" w:type="dxa"/>
          </w:tcPr>
          <w:p w:rsidR="00AE5970" w:rsidRPr="00380D6C" w:rsidRDefault="00AE5970" w:rsidP="00380D6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D6C">
              <w:rPr>
                <w:rFonts w:ascii="Times New Roman" w:hAnsi="Times New Roman" w:cs="Times New Roman"/>
                <w:sz w:val="24"/>
                <w:szCs w:val="24"/>
              </w:rPr>
              <w:t>Адрес почтовый</w:t>
            </w:r>
          </w:p>
          <w:p w:rsidR="00AE5970" w:rsidRPr="00380D6C" w:rsidRDefault="00AE5970" w:rsidP="00380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AE5970" w:rsidRPr="00380D6C" w:rsidRDefault="00380D6C" w:rsidP="00380D6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  <w:p w:rsidR="00AE5970" w:rsidRPr="00380D6C" w:rsidRDefault="00AE5970" w:rsidP="00380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AE5970" w:rsidRPr="00380D6C" w:rsidRDefault="00380D6C" w:rsidP="00380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123" w:type="dxa"/>
          </w:tcPr>
          <w:p w:rsidR="00AE5970" w:rsidRPr="00380D6C" w:rsidRDefault="00AE5970" w:rsidP="00380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D6C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прав на недвижимое имущество и сделок с ним, удостоверяющая проведённую госу</w:t>
            </w:r>
            <w:r w:rsidR="00380D6C">
              <w:rPr>
                <w:rFonts w:ascii="Times New Roman" w:hAnsi="Times New Roman" w:cs="Times New Roman"/>
                <w:sz w:val="24"/>
                <w:szCs w:val="24"/>
              </w:rPr>
              <w:t>дарственную регистрацию прав</w:t>
            </w:r>
          </w:p>
        </w:tc>
      </w:tr>
      <w:tr w:rsidR="00397924" w:rsidRPr="00897620" w:rsidTr="00AE5970">
        <w:trPr>
          <w:trHeight w:val="238"/>
        </w:trPr>
        <w:tc>
          <w:tcPr>
            <w:tcW w:w="3122" w:type="dxa"/>
          </w:tcPr>
          <w:p w:rsidR="00397924" w:rsidRPr="00897620" w:rsidRDefault="00B618F6" w:rsidP="00B6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620">
              <w:rPr>
                <w:rFonts w:ascii="Times New Roman" w:hAnsi="Times New Roman" w:cs="Times New Roman"/>
                <w:sz w:val="24"/>
                <w:szCs w:val="24"/>
              </w:rPr>
              <w:t>Техникум (</w:t>
            </w:r>
            <w:proofErr w:type="gramStart"/>
            <w:r w:rsidRPr="00897620">
              <w:rPr>
                <w:rFonts w:ascii="Times New Roman" w:hAnsi="Times New Roman" w:cs="Times New Roman"/>
                <w:sz w:val="24"/>
                <w:szCs w:val="24"/>
              </w:rPr>
              <w:t>учебно-образовательное</w:t>
            </w:r>
            <w:proofErr w:type="gramEnd"/>
            <w:r w:rsidRPr="008976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3" w:type="dxa"/>
          </w:tcPr>
          <w:p w:rsidR="00397924" w:rsidRPr="00897620" w:rsidRDefault="0039792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620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397924" w:rsidRPr="00897620" w:rsidRDefault="0039792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620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397924" w:rsidRPr="00897620" w:rsidRDefault="0039792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620">
              <w:rPr>
                <w:rFonts w:ascii="Times New Roman" w:hAnsi="Times New Roman" w:cs="Times New Roman"/>
                <w:sz w:val="24"/>
                <w:szCs w:val="24"/>
              </w:rPr>
              <w:t>ул. Александровская, 109а</w:t>
            </w:r>
          </w:p>
        </w:tc>
        <w:tc>
          <w:tcPr>
            <w:tcW w:w="3123" w:type="dxa"/>
          </w:tcPr>
          <w:p w:rsidR="00397924" w:rsidRPr="00897620" w:rsidRDefault="00397924" w:rsidP="0089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620">
              <w:rPr>
                <w:rFonts w:ascii="Times New Roman" w:hAnsi="Times New Roman" w:cs="Times New Roman"/>
                <w:sz w:val="24"/>
                <w:szCs w:val="24"/>
              </w:rPr>
              <w:t>61:55:0011705:187</w:t>
            </w:r>
          </w:p>
        </w:tc>
        <w:tc>
          <w:tcPr>
            <w:tcW w:w="3123" w:type="dxa"/>
          </w:tcPr>
          <w:p w:rsidR="00397924" w:rsidRPr="00897620" w:rsidRDefault="0039792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620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123" w:type="dxa"/>
          </w:tcPr>
          <w:p w:rsidR="00397924" w:rsidRPr="00897620" w:rsidRDefault="0039792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620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897620">
              <w:rPr>
                <w:rFonts w:ascii="Times New Roman" w:hAnsi="Times New Roman" w:cs="Times New Roman"/>
                <w:sz w:val="24"/>
                <w:szCs w:val="24"/>
              </w:rPr>
              <w:t xml:space="preserve"> 61-АИ 807377 от 07.10.2014</w:t>
            </w:r>
          </w:p>
          <w:p w:rsidR="00397924" w:rsidRPr="00897620" w:rsidRDefault="0039792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620">
              <w:rPr>
                <w:rFonts w:ascii="Times New Roman" w:hAnsi="Times New Roman" w:cs="Times New Roman"/>
                <w:sz w:val="24"/>
                <w:szCs w:val="24"/>
              </w:rPr>
              <w:t>№ 61-55-4/2000-38</w:t>
            </w:r>
          </w:p>
          <w:p w:rsidR="00397924" w:rsidRPr="00897620" w:rsidRDefault="0039792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620"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  <w:tr w:rsidR="00397924" w:rsidRPr="00897620" w:rsidTr="00AE5970">
        <w:trPr>
          <w:trHeight w:val="238"/>
        </w:trPr>
        <w:tc>
          <w:tcPr>
            <w:tcW w:w="3122" w:type="dxa"/>
          </w:tcPr>
          <w:p w:rsidR="00397924" w:rsidRPr="00897620" w:rsidRDefault="00397924" w:rsidP="0089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6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23" w:type="dxa"/>
          </w:tcPr>
          <w:p w:rsidR="00397924" w:rsidRPr="00897620" w:rsidRDefault="0039792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620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397924" w:rsidRPr="00897620" w:rsidRDefault="0039792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620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397924" w:rsidRPr="00897620" w:rsidRDefault="0039792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620">
              <w:rPr>
                <w:rFonts w:ascii="Times New Roman" w:hAnsi="Times New Roman" w:cs="Times New Roman"/>
                <w:sz w:val="24"/>
                <w:szCs w:val="24"/>
              </w:rPr>
              <w:t xml:space="preserve">ул. Александровская, 109а </w:t>
            </w:r>
          </w:p>
        </w:tc>
        <w:tc>
          <w:tcPr>
            <w:tcW w:w="3123" w:type="dxa"/>
          </w:tcPr>
          <w:p w:rsidR="00397924" w:rsidRPr="00897620" w:rsidRDefault="00397924" w:rsidP="0089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620">
              <w:rPr>
                <w:rFonts w:ascii="Times New Roman" w:hAnsi="Times New Roman" w:cs="Times New Roman"/>
                <w:sz w:val="24"/>
                <w:szCs w:val="24"/>
              </w:rPr>
              <w:t>61:55:0011705:49</w:t>
            </w:r>
          </w:p>
        </w:tc>
        <w:tc>
          <w:tcPr>
            <w:tcW w:w="3123" w:type="dxa"/>
          </w:tcPr>
          <w:p w:rsidR="00397924" w:rsidRPr="00897620" w:rsidRDefault="0039792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620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3123" w:type="dxa"/>
          </w:tcPr>
          <w:p w:rsidR="00397924" w:rsidRPr="00897620" w:rsidRDefault="0039792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620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897620">
              <w:rPr>
                <w:rFonts w:ascii="Times New Roman" w:hAnsi="Times New Roman" w:cs="Times New Roman"/>
                <w:sz w:val="24"/>
                <w:szCs w:val="24"/>
              </w:rPr>
              <w:t xml:space="preserve"> 61-АЖ 878746 от 16.03.2012</w:t>
            </w:r>
          </w:p>
          <w:p w:rsidR="00397924" w:rsidRPr="00897620" w:rsidRDefault="0039792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620">
              <w:rPr>
                <w:rFonts w:ascii="Times New Roman" w:hAnsi="Times New Roman" w:cs="Times New Roman"/>
                <w:sz w:val="24"/>
                <w:szCs w:val="24"/>
              </w:rPr>
              <w:t>№ 61-61-32/02/028/2007-381</w:t>
            </w:r>
          </w:p>
          <w:p w:rsidR="00397924" w:rsidRPr="00897620" w:rsidRDefault="0039792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620">
              <w:rPr>
                <w:rFonts w:ascii="Times New Roman" w:hAnsi="Times New Roman" w:cs="Times New Roman"/>
                <w:sz w:val="24"/>
                <w:szCs w:val="24"/>
              </w:rPr>
              <w:t>10.05.2007</w:t>
            </w:r>
          </w:p>
        </w:tc>
      </w:tr>
      <w:tr w:rsidR="00397924" w:rsidRPr="00897620" w:rsidTr="00AE5970">
        <w:trPr>
          <w:trHeight w:val="238"/>
        </w:trPr>
        <w:tc>
          <w:tcPr>
            <w:tcW w:w="3122" w:type="dxa"/>
          </w:tcPr>
          <w:p w:rsidR="00397924" w:rsidRPr="00897620" w:rsidRDefault="00397924" w:rsidP="0089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620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123" w:type="dxa"/>
          </w:tcPr>
          <w:p w:rsidR="00397924" w:rsidRPr="00897620" w:rsidRDefault="0039792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620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397924" w:rsidRPr="00897620" w:rsidRDefault="0039792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620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397924" w:rsidRPr="00897620" w:rsidRDefault="00397924" w:rsidP="0089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620">
              <w:rPr>
                <w:rFonts w:ascii="Times New Roman" w:hAnsi="Times New Roman" w:cs="Times New Roman"/>
                <w:sz w:val="24"/>
                <w:szCs w:val="24"/>
              </w:rPr>
              <w:t>ул. Александровская 109, а</w:t>
            </w:r>
          </w:p>
        </w:tc>
        <w:tc>
          <w:tcPr>
            <w:tcW w:w="3123" w:type="dxa"/>
          </w:tcPr>
          <w:p w:rsidR="00397924" w:rsidRPr="00897620" w:rsidRDefault="00397924" w:rsidP="0089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620">
              <w:rPr>
                <w:rFonts w:ascii="Times New Roman" w:hAnsi="Times New Roman" w:cs="Times New Roman"/>
                <w:sz w:val="24"/>
                <w:szCs w:val="24"/>
              </w:rPr>
              <w:t>61:55:0011705:186</w:t>
            </w:r>
          </w:p>
        </w:tc>
        <w:tc>
          <w:tcPr>
            <w:tcW w:w="3123" w:type="dxa"/>
          </w:tcPr>
          <w:p w:rsidR="00397924" w:rsidRPr="00897620" w:rsidRDefault="0039792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620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123" w:type="dxa"/>
          </w:tcPr>
          <w:p w:rsidR="00397924" w:rsidRPr="00897620" w:rsidRDefault="0039792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620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897620">
              <w:rPr>
                <w:rFonts w:ascii="Times New Roman" w:hAnsi="Times New Roman" w:cs="Times New Roman"/>
                <w:sz w:val="24"/>
                <w:szCs w:val="24"/>
              </w:rPr>
              <w:t xml:space="preserve"> 61-АИ 807252 от 07.10.2014</w:t>
            </w:r>
          </w:p>
          <w:p w:rsidR="00397924" w:rsidRPr="00897620" w:rsidRDefault="0039792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620">
              <w:rPr>
                <w:rFonts w:ascii="Times New Roman" w:hAnsi="Times New Roman" w:cs="Times New Roman"/>
                <w:sz w:val="24"/>
                <w:szCs w:val="24"/>
              </w:rPr>
              <w:t>№ 61-55-4-/2000-40</w:t>
            </w:r>
          </w:p>
          <w:p w:rsidR="00397924" w:rsidRPr="00897620" w:rsidRDefault="0039792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620"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</w:tbl>
    <w:p w:rsidR="00AE5970" w:rsidRPr="009D1172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970" w:rsidRPr="009D1172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3E3" w:rsidRPr="009D1172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174" w:rsidRPr="009D1172" w:rsidRDefault="00490174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174" w:rsidRPr="009D1172" w:rsidRDefault="00490174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174" w:rsidRPr="009D1172" w:rsidRDefault="00490174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174" w:rsidRPr="009D1172" w:rsidRDefault="00490174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174" w:rsidRDefault="00490174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620" w:rsidRPr="009D1172" w:rsidRDefault="0089762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174" w:rsidRPr="009D1172" w:rsidRDefault="00490174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174" w:rsidRPr="009D1172" w:rsidRDefault="00490174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559" w:type="dxa"/>
        <w:tblLayout w:type="fixed"/>
        <w:tblLook w:val="04A0"/>
      </w:tblPr>
      <w:tblGrid>
        <w:gridCol w:w="817"/>
        <w:gridCol w:w="2410"/>
        <w:gridCol w:w="2835"/>
        <w:gridCol w:w="9497"/>
      </w:tblGrid>
      <w:tr w:rsidR="008C33E3" w:rsidRPr="00A00B81" w:rsidTr="00490174">
        <w:tc>
          <w:tcPr>
            <w:tcW w:w="817" w:type="dxa"/>
          </w:tcPr>
          <w:p w:rsidR="008C33E3" w:rsidRPr="00A00B81" w:rsidRDefault="008C33E3" w:rsidP="0089762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A0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0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0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10" w:type="dxa"/>
          </w:tcPr>
          <w:p w:rsidR="008C33E3" w:rsidRPr="00A00B81" w:rsidRDefault="008C33E3" w:rsidP="00897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8C33E3" w:rsidRPr="00A00B81" w:rsidRDefault="008C33E3" w:rsidP="00897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предметов, курсов, дисциплин (модулей) в соответствии с учебным планом:</w:t>
            </w:r>
          </w:p>
          <w:p w:rsidR="008C33E3" w:rsidRPr="00A00B81" w:rsidRDefault="008C33E3" w:rsidP="00897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C33E3" w:rsidRPr="00A00B81" w:rsidRDefault="008C33E3" w:rsidP="0089762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помещений, кабинетов и пр.</w:t>
            </w:r>
          </w:p>
        </w:tc>
        <w:tc>
          <w:tcPr>
            <w:tcW w:w="9497" w:type="dxa"/>
          </w:tcPr>
          <w:p w:rsidR="008C33E3" w:rsidRPr="00A00B81" w:rsidRDefault="008C33E3" w:rsidP="0089762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основного оборудования.</w:t>
            </w:r>
          </w:p>
        </w:tc>
      </w:tr>
      <w:tr w:rsidR="00865F1E" w:rsidRPr="00A00B81" w:rsidTr="00865F1E">
        <w:trPr>
          <w:trHeight w:val="630"/>
        </w:trPr>
        <w:tc>
          <w:tcPr>
            <w:tcW w:w="817" w:type="dxa"/>
            <w:vMerge w:val="restart"/>
          </w:tcPr>
          <w:p w:rsidR="00865F1E" w:rsidRPr="00A00B81" w:rsidRDefault="00865F1E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65F1E" w:rsidRPr="00A00B81" w:rsidRDefault="00865F1E" w:rsidP="008976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vMerge w:val="restart"/>
          </w:tcPr>
          <w:p w:rsidR="00865F1E" w:rsidRPr="00A00B81" w:rsidRDefault="00865F1E" w:rsidP="0089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 литературы, русского языка и культуры речи</w:t>
            </w:r>
          </w:p>
        </w:tc>
        <w:tc>
          <w:tcPr>
            <w:tcW w:w="9497" w:type="dxa"/>
            <w:vMerge w:val="restart"/>
          </w:tcPr>
          <w:p w:rsidR="00865F1E" w:rsidRPr="00A00B81" w:rsidRDefault="00865F1E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мультимедийная установка, интерактивная доска, персональный компьютер,</w:t>
            </w:r>
          </w:p>
          <w:p w:rsidR="00865F1E" w:rsidRPr="00A00B81" w:rsidRDefault="00865F1E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принтер, ноутбук -10, </w:t>
            </w:r>
          </w:p>
          <w:p w:rsidR="00865F1E" w:rsidRPr="00A00B81" w:rsidRDefault="00865F1E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стол ученический -15, стул-30, </w:t>
            </w:r>
          </w:p>
          <w:p w:rsidR="00865F1E" w:rsidRPr="00A00B81" w:rsidRDefault="00865F1E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стол преподавателя -1,  стул преподавателя -1, </w:t>
            </w:r>
          </w:p>
          <w:p w:rsidR="00865F1E" w:rsidRPr="00A00B81" w:rsidRDefault="00865F1E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шкаф для документов -2.</w:t>
            </w:r>
          </w:p>
        </w:tc>
      </w:tr>
      <w:tr w:rsidR="00865F1E" w:rsidRPr="00A00B81" w:rsidTr="00897620">
        <w:trPr>
          <w:trHeight w:val="630"/>
        </w:trPr>
        <w:tc>
          <w:tcPr>
            <w:tcW w:w="817" w:type="dxa"/>
            <w:vMerge/>
          </w:tcPr>
          <w:p w:rsidR="00865F1E" w:rsidRPr="00A00B81" w:rsidRDefault="00865F1E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65F1E" w:rsidRPr="00A00B81" w:rsidRDefault="00865F1E" w:rsidP="008976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vMerge/>
          </w:tcPr>
          <w:p w:rsidR="00865F1E" w:rsidRPr="00A00B81" w:rsidRDefault="00865F1E" w:rsidP="0089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/>
          </w:tcPr>
          <w:p w:rsidR="00865F1E" w:rsidRPr="00A00B81" w:rsidRDefault="00865F1E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74" w:rsidRPr="00A00B81" w:rsidTr="00490174">
        <w:trPr>
          <w:trHeight w:val="614"/>
        </w:trPr>
        <w:tc>
          <w:tcPr>
            <w:tcW w:w="817" w:type="dxa"/>
          </w:tcPr>
          <w:p w:rsidR="008C3374" w:rsidRPr="00A00B81" w:rsidRDefault="008C3374" w:rsidP="0023780E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</w:tcPr>
          <w:p w:rsidR="008C3374" w:rsidRPr="00A00B81" w:rsidRDefault="008C3374" w:rsidP="0089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иностранного языка</w:t>
            </w:r>
          </w:p>
        </w:tc>
        <w:tc>
          <w:tcPr>
            <w:tcW w:w="9497" w:type="dxa"/>
            <w:vAlign w:val="center"/>
          </w:tcPr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доска маркерная -1, ноутбуки – 11 </w:t>
            </w:r>
            <w:proofErr w:type="spellStart"/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21D79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в комплекте – 1шт. программное обеспечение </w:t>
            </w:r>
          </w:p>
          <w:p w:rsidR="00321D79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Стол ученический -10; стулья – 20 </w:t>
            </w:r>
          </w:p>
          <w:p w:rsidR="00321D79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стол преподавателя -1,  стул преподавателя -1, 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шкаф для документов -1;</w:t>
            </w:r>
          </w:p>
        </w:tc>
      </w:tr>
      <w:tr w:rsidR="008C3374" w:rsidRPr="00A00B81" w:rsidTr="00490174">
        <w:trPr>
          <w:trHeight w:val="617"/>
        </w:trPr>
        <w:tc>
          <w:tcPr>
            <w:tcW w:w="817" w:type="dxa"/>
          </w:tcPr>
          <w:p w:rsidR="008C3374" w:rsidRPr="00A00B81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A00B81" w:rsidRDefault="008C3374" w:rsidP="008976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</w:tcPr>
          <w:p w:rsidR="008C3374" w:rsidRPr="00A00B81" w:rsidRDefault="008C3374" w:rsidP="0089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497" w:type="dxa"/>
            <w:vAlign w:val="center"/>
          </w:tcPr>
          <w:p w:rsidR="008C3374" w:rsidRPr="00A00B81" w:rsidRDefault="008C3374" w:rsidP="0089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проектор, карты, раздаточный материал, стол ученический -15, стул-30, стол преподавателя -1,  стул преподавателя -1, шкаф для документов -2;</w:t>
            </w:r>
          </w:p>
        </w:tc>
      </w:tr>
      <w:tr w:rsidR="008C3374" w:rsidRPr="00A00B81" w:rsidTr="00490174">
        <w:trPr>
          <w:trHeight w:val="617"/>
        </w:trPr>
        <w:tc>
          <w:tcPr>
            <w:tcW w:w="817" w:type="dxa"/>
          </w:tcPr>
          <w:p w:rsidR="008C3374" w:rsidRPr="00A00B81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A00B81" w:rsidRDefault="008C3374" w:rsidP="008976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</w:tcPr>
          <w:p w:rsidR="008C3374" w:rsidRPr="00A00B81" w:rsidRDefault="008C3374" w:rsidP="0089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9497" w:type="dxa"/>
            <w:vAlign w:val="center"/>
          </w:tcPr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Антенна для волейбольной сетки – 2шт;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Блок двойной спортивно-туристский – 4шт;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Веревка спортивно – туристская -200 </w:t>
            </w:r>
            <w:proofErr w:type="spellStart"/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Вешалка – 1 </w:t>
            </w:r>
            <w:proofErr w:type="spellStart"/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Гиря -2шт;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="00490174" w:rsidRPr="00A00B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– 1;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Диск «Здоровье» - 5шт;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Диск гимнастический – 10 </w:t>
            </w:r>
            <w:proofErr w:type="spellStart"/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Доска пробковая – 5 </w:t>
            </w:r>
            <w:proofErr w:type="spellStart"/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00B81" w:rsidRDefault="00897620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Дротики для ДАРТСА-</w:t>
            </w:r>
            <w:r w:rsidR="008C3374"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3шт 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Жумар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альпинистский – 5 </w:t>
            </w:r>
            <w:proofErr w:type="spellStart"/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пожарный дымовой ИП 212-41М – 8 </w:t>
            </w:r>
            <w:proofErr w:type="spellStart"/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пожарный ручной ИПР-И – 2 </w:t>
            </w:r>
            <w:proofErr w:type="spellStart"/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00B81" w:rsidRDefault="004901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Карабин страх. «</w:t>
            </w:r>
            <w:proofErr w:type="spellStart"/>
            <w:r w:rsidR="008C3374" w:rsidRPr="00A00B81">
              <w:rPr>
                <w:rFonts w:ascii="Times New Roman" w:hAnsi="Times New Roman" w:cs="Times New Roman"/>
                <w:sz w:val="24"/>
                <w:szCs w:val="24"/>
              </w:rPr>
              <w:t>Кондар</w:t>
            </w:r>
            <w:proofErr w:type="spellEnd"/>
            <w:r w:rsidR="008C3374"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» - 10 </w:t>
            </w:r>
            <w:proofErr w:type="spellStart"/>
            <w:proofErr w:type="gramStart"/>
            <w:r w:rsidR="008C3374" w:rsidRPr="00A0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8C3374" w:rsidRPr="00A00B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Карабины – 13 </w:t>
            </w:r>
            <w:proofErr w:type="spellStart"/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Коврик для аэробики – 10 </w:t>
            </w:r>
            <w:proofErr w:type="spellStart"/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Компьютер -3шт;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Принтер – 1 </w:t>
            </w:r>
            <w:proofErr w:type="spellStart"/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Мединцинбол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– 15 </w:t>
            </w:r>
            <w:proofErr w:type="spellStart"/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Мишень для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дартса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классическая – 2 </w:t>
            </w:r>
            <w:proofErr w:type="spellStart"/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Мяч баскетбольный – 47 </w:t>
            </w:r>
            <w:proofErr w:type="spellStart"/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Мяч баскетбольный тренировочный – 10 </w:t>
            </w:r>
            <w:proofErr w:type="spellStart"/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Мяч волейбольный – 45 </w:t>
            </w:r>
            <w:proofErr w:type="spellStart"/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Мяч волейбольный тренировочный  - 20 </w:t>
            </w:r>
            <w:proofErr w:type="spellStart"/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Мяч гимнастический – 17 </w:t>
            </w:r>
            <w:proofErr w:type="spellStart"/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Мяч для настольного тенниса – (6шт) – 20 </w:t>
            </w:r>
            <w:proofErr w:type="spellStart"/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Мяч для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футзала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– 2 </w:t>
            </w:r>
            <w:proofErr w:type="spellStart"/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Мяч массажный – 20 </w:t>
            </w:r>
            <w:proofErr w:type="spellStart"/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Мяч футбольный – 41;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Обруч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аллюминевый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– 15шт;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Палка для аэробики – 15 </w:t>
            </w:r>
            <w:proofErr w:type="spellStart"/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Секундомер электрон. – 5 </w:t>
            </w:r>
            <w:proofErr w:type="spellStart"/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Сетка баскетбольная (пара)- 10шт;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Сетка волейбольная – 6 </w:t>
            </w:r>
            <w:proofErr w:type="spellStart"/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Сетка для настольного тенниса – 6шт;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Сетка для переноса 10 мячей – 1шт;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Сетка футбольная – 3шт;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Сетка мини футбольная – 2 </w:t>
            </w:r>
            <w:proofErr w:type="spellStart"/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Скакалки – 70шт;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Скамья гимнастическая – 1 </w:t>
            </w:r>
            <w:proofErr w:type="spellStart"/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Спортивно-туристское подъемное устройство «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Жумар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» - 2шт;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Спортивно-туристское спусковое устройство – 2шт;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Табло световое – 3шт;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Тренажер «</w:t>
            </w:r>
            <w:r w:rsidRPr="00A00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GYMFLE</w:t>
            </w: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00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</w:t>
            </w: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» - 1 </w:t>
            </w:r>
            <w:proofErr w:type="spellStart"/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Тренажер – скамья – 1шт;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Часы шахматные – 7 </w:t>
            </w:r>
            <w:proofErr w:type="spellStart"/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Баскетбольное кольцо – 2 </w:t>
            </w:r>
            <w:proofErr w:type="spellStart"/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силовой тренажер – 1шт;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Доска шахматная дистанционная с фигурами – 1 </w:t>
            </w:r>
            <w:proofErr w:type="spellStart"/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для игры в бадминтон – 4 </w:t>
            </w:r>
            <w:proofErr w:type="spellStart"/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Комплект для настольного тенниса – 1шт;</w:t>
            </w:r>
          </w:p>
          <w:p w:rsidR="008C3374" w:rsidRPr="00A00B81" w:rsidRDefault="00897620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Стойки волейбольные со стак</w:t>
            </w:r>
            <w:r w:rsidR="008C3374" w:rsidRPr="00A00B81">
              <w:rPr>
                <w:rFonts w:ascii="Times New Roman" w:hAnsi="Times New Roman" w:cs="Times New Roman"/>
                <w:sz w:val="24"/>
                <w:szCs w:val="24"/>
              </w:rPr>
              <w:t>анами и крышками (в комплекте пара стоек) – 1шт;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Стол для настольного тенниса – 6шт;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Стол шахматный с ящиками и фигурами – 10шт;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Тренажер «Беговая дорожка» - 1 </w:t>
            </w:r>
            <w:proofErr w:type="spellStart"/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«Эллипсоид магнитный» - 1 </w:t>
            </w:r>
            <w:proofErr w:type="spellStart"/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00B81" w:rsidRDefault="008C3374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Тренажер «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Тотал-тренер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» - 1шт.</w:t>
            </w:r>
          </w:p>
        </w:tc>
      </w:tr>
      <w:tr w:rsidR="008C3374" w:rsidRPr="00A00B81" w:rsidTr="00490174">
        <w:trPr>
          <w:trHeight w:val="617"/>
        </w:trPr>
        <w:tc>
          <w:tcPr>
            <w:tcW w:w="817" w:type="dxa"/>
          </w:tcPr>
          <w:p w:rsidR="008C3374" w:rsidRPr="00A00B81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A00B81" w:rsidRDefault="008C3374" w:rsidP="008976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835" w:type="dxa"/>
          </w:tcPr>
          <w:p w:rsidR="008C3374" w:rsidRPr="00A00B81" w:rsidRDefault="008C3374" w:rsidP="0089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БЖД и охраны труда</w:t>
            </w:r>
          </w:p>
        </w:tc>
        <w:tc>
          <w:tcPr>
            <w:tcW w:w="9497" w:type="dxa"/>
          </w:tcPr>
          <w:p w:rsidR="008C3374" w:rsidRPr="00A00B81" w:rsidRDefault="00724CEA" w:rsidP="0089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 мультимедийный, ма</w:t>
            </w:r>
            <w:r w:rsidR="008C3374" w:rsidRPr="00A0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кет-тренажер "Максим", стол ученический -15, стул-30, стол преподавателя -1,  стул преподавателя -1, шкаф для документов -2</w:t>
            </w:r>
          </w:p>
        </w:tc>
      </w:tr>
      <w:tr w:rsidR="008C3374" w:rsidRPr="00A00B81" w:rsidTr="00490174">
        <w:trPr>
          <w:trHeight w:val="617"/>
        </w:trPr>
        <w:tc>
          <w:tcPr>
            <w:tcW w:w="817" w:type="dxa"/>
          </w:tcPr>
          <w:p w:rsidR="008C3374" w:rsidRPr="00A00B81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A00B81" w:rsidRDefault="008C3374" w:rsidP="008976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Математика: алгебра  и начала математического анализа; геометрия</w:t>
            </w:r>
          </w:p>
        </w:tc>
        <w:tc>
          <w:tcPr>
            <w:tcW w:w="2835" w:type="dxa"/>
          </w:tcPr>
          <w:p w:rsidR="008C3374" w:rsidRPr="00A00B81" w:rsidRDefault="008C3374" w:rsidP="0089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математики и физико-математических дисциплин</w:t>
            </w:r>
          </w:p>
        </w:tc>
        <w:tc>
          <w:tcPr>
            <w:tcW w:w="9497" w:type="dxa"/>
            <w:vAlign w:val="center"/>
          </w:tcPr>
          <w:p w:rsidR="008C3374" w:rsidRPr="00A00B81" w:rsidRDefault="008C3374" w:rsidP="0089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установка, интерактивная доска, стол ученический -15, стул-30, стол преподавателя -1,  стул преподавателя -1, шкаф для документов -6. Информационные стенды.</w:t>
            </w:r>
          </w:p>
        </w:tc>
      </w:tr>
      <w:tr w:rsidR="008C3374" w:rsidRPr="00A00B81" w:rsidTr="00490174">
        <w:trPr>
          <w:trHeight w:val="617"/>
        </w:trPr>
        <w:tc>
          <w:tcPr>
            <w:tcW w:w="817" w:type="dxa"/>
          </w:tcPr>
          <w:p w:rsidR="008C3374" w:rsidRPr="00A00B81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A00B81" w:rsidRDefault="008C3374" w:rsidP="008976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</w:tcPr>
          <w:p w:rsidR="008C3374" w:rsidRPr="00A00B81" w:rsidRDefault="008C3374" w:rsidP="0089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информатики и вычислительной техники, проектирования информационных систем и архитектуры вычислительных систем</w:t>
            </w:r>
          </w:p>
        </w:tc>
        <w:tc>
          <w:tcPr>
            <w:tcW w:w="9497" w:type="dxa"/>
            <w:vAlign w:val="center"/>
          </w:tcPr>
          <w:p w:rsidR="008C3374" w:rsidRPr="00A00B81" w:rsidRDefault="008C3374" w:rsidP="00321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компьютеры, мультимедийный проектор, экран, принтеры, сканер, сетевое оборудование, интерактивная доска, стол ученический -15, стул-30, стол преподавателя -1,  стул преподавателя -1, шкаф для документов -1; </w:t>
            </w:r>
            <w:proofErr w:type="gramEnd"/>
          </w:p>
        </w:tc>
      </w:tr>
      <w:tr w:rsidR="008C3374" w:rsidRPr="00A00B81" w:rsidTr="00490174">
        <w:trPr>
          <w:trHeight w:val="617"/>
        </w:trPr>
        <w:tc>
          <w:tcPr>
            <w:tcW w:w="817" w:type="dxa"/>
          </w:tcPr>
          <w:p w:rsidR="008C3374" w:rsidRPr="00A00B81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A00B81" w:rsidRDefault="008C3374" w:rsidP="008976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:rsidR="008C3374" w:rsidRPr="00A00B81" w:rsidRDefault="008C3374" w:rsidP="0089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 </w:t>
            </w:r>
            <w:proofErr w:type="gramStart"/>
            <w:r w:rsidRPr="00A0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физико - математических</w:t>
            </w:r>
            <w:proofErr w:type="gramEnd"/>
            <w:r w:rsidRPr="00A0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</w:t>
            </w:r>
          </w:p>
        </w:tc>
        <w:tc>
          <w:tcPr>
            <w:tcW w:w="9497" w:type="dxa"/>
            <w:vAlign w:val="center"/>
          </w:tcPr>
          <w:p w:rsidR="008C3374" w:rsidRPr="00A00B81" w:rsidRDefault="008C3374" w:rsidP="0089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мультимедийный проектор, экран, эл. щит школьный; преобразователь; генератор УВЧ; прибор для измерения радиоволн, психрометр; люксметр МЛ-3;набор оптических деталей; источник мет. </w:t>
            </w:r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ИЭПП; кинопроектор, диапроектор, трубка рентген, генератор «Спектр»; набор конденсаторов, насос вакуумный; прибор для демонстрации волн, линий, генератор низкой частоты; установка ультразвуковая; телескоп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Максутова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, телевизор с </w:t>
            </w:r>
            <w:r w:rsidRPr="00A00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-проигрывателем, комплект дисков, плакаты, стол ученический -15, стул-30, стол преподавателя -1,  стул преподавателя -1, шкаф для документов -4;</w:t>
            </w:r>
            <w:proofErr w:type="gramEnd"/>
          </w:p>
        </w:tc>
      </w:tr>
      <w:tr w:rsidR="008C3374" w:rsidRPr="00A00B81" w:rsidTr="00490174">
        <w:trPr>
          <w:trHeight w:val="617"/>
        </w:trPr>
        <w:tc>
          <w:tcPr>
            <w:tcW w:w="817" w:type="dxa"/>
          </w:tcPr>
          <w:p w:rsidR="008C3374" w:rsidRPr="00A00B81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A00B81" w:rsidRDefault="008C3374" w:rsidP="008976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835" w:type="dxa"/>
          </w:tcPr>
          <w:p w:rsidR="008C3374" w:rsidRPr="00A00B81" w:rsidRDefault="008C3374" w:rsidP="0089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химии:</w:t>
            </w:r>
          </w:p>
        </w:tc>
        <w:tc>
          <w:tcPr>
            <w:tcW w:w="9497" w:type="dxa"/>
            <w:vAlign w:val="center"/>
          </w:tcPr>
          <w:p w:rsidR="008C3374" w:rsidRPr="00A00B81" w:rsidRDefault="008C3374" w:rsidP="0089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весы технические, баня водяная БВД, штативы: для пробирок, металлический, для пипеток, набор стекол, трубок, секундомер ЭВ-74, электроплитка, аппарат для дистилляции воды, набор ареометров, весы аналитические, весы электронные, психрометр, нагреватель для пробирок, печь тигельная, спиртовка, установка для титрования, шкаф сушильный, бюксы, бюретки с краном или оливой,  воронки лабораторные колба коническая, колба мерная, кружки фарфоровые, палочки стеклянные, пипетки Мора, пипетки с делениями</w:t>
            </w:r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пробирки, стаканы химические разной емкости, стекла предметные, ст</w:t>
            </w:r>
            <w:r w:rsidR="00490174" w:rsidRPr="00A00B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кла предметные с углублением, ступка и пестик, тигли фарфоровые, цилиндры мерные, чашка выпарительная, банка с притертой крышкой, бумага фильтровальная, вата гигроскопическая, ерши для мойки, карандаши по стеклу,  мультимедийный проектор, стол ученический -15, стул-30, стол преподавателя -1,  стул преподавателя -1, шкаф для документов -4;</w:t>
            </w:r>
            <w:proofErr w:type="gramEnd"/>
          </w:p>
        </w:tc>
      </w:tr>
      <w:tr w:rsidR="008C3374" w:rsidRPr="00A00B81" w:rsidTr="00490174">
        <w:trPr>
          <w:trHeight w:val="617"/>
        </w:trPr>
        <w:tc>
          <w:tcPr>
            <w:tcW w:w="817" w:type="dxa"/>
          </w:tcPr>
          <w:p w:rsidR="008C3374" w:rsidRPr="00A00B81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A00B81" w:rsidRDefault="00847E13" w:rsidP="00847E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  <w:r w:rsidR="008C3374" w:rsidRPr="00A00B81">
              <w:rPr>
                <w:rFonts w:ascii="Times New Roman" w:hAnsi="Times New Roman" w:cs="Times New Roman"/>
                <w:sz w:val="24"/>
                <w:szCs w:val="24"/>
              </w:rPr>
              <w:t>(включая экономику и право)</w:t>
            </w:r>
          </w:p>
        </w:tc>
        <w:tc>
          <w:tcPr>
            <w:tcW w:w="2835" w:type="dxa"/>
          </w:tcPr>
          <w:p w:rsidR="008C3374" w:rsidRPr="00A00B81" w:rsidRDefault="008C3374" w:rsidP="00897620">
            <w:pPr>
              <w:spacing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Кабинет гуманитарных и социально-экономических дисциплин, основ философии, истории</w:t>
            </w:r>
          </w:p>
        </w:tc>
        <w:tc>
          <w:tcPr>
            <w:tcW w:w="9497" w:type="dxa"/>
            <w:vAlign w:val="center"/>
          </w:tcPr>
          <w:p w:rsidR="008C3374" w:rsidRPr="00A00B81" w:rsidRDefault="008C3374" w:rsidP="0089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мультимедийная установка, интерактивная доска, стол ученический -15, стул-30, стол преподавателя -1,  стул преподавателя -1, шкаф для документов -6. Информационные стенды.</w:t>
            </w:r>
          </w:p>
          <w:p w:rsidR="008C3374" w:rsidRPr="00A00B81" w:rsidRDefault="008C3374" w:rsidP="0089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74" w:rsidRPr="00A00B81" w:rsidTr="00490174">
        <w:trPr>
          <w:trHeight w:val="617"/>
        </w:trPr>
        <w:tc>
          <w:tcPr>
            <w:tcW w:w="817" w:type="dxa"/>
          </w:tcPr>
          <w:p w:rsidR="008C3374" w:rsidRPr="00A00B81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A00B81" w:rsidRDefault="008C3374" w:rsidP="008976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835" w:type="dxa"/>
          </w:tcPr>
          <w:p w:rsidR="008C3374" w:rsidRPr="00A00B81" w:rsidRDefault="008C3374" w:rsidP="0089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мелиорации и ландшафтоведения, почвоведения, основ сельскохозяйственного производства и экологических основ природопользования</w:t>
            </w:r>
          </w:p>
        </w:tc>
        <w:tc>
          <w:tcPr>
            <w:tcW w:w="9497" w:type="dxa"/>
            <w:vAlign w:val="center"/>
          </w:tcPr>
          <w:p w:rsidR="008C3374" w:rsidRPr="00A00B81" w:rsidRDefault="008C3374" w:rsidP="0089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мультимедийная установка, интерактивная доска, стол ученический -15, стул-30, стол преподавателя -1,  стул преподавателя -1, шкаф для документов -6. Информационные стенды</w:t>
            </w:r>
          </w:p>
        </w:tc>
      </w:tr>
      <w:tr w:rsidR="00A63463" w:rsidRPr="00A00B81" w:rsidTr="00490174">
        <w:trPr>
          <w:trHeight w:val="617"/>
        </w:trPr>
        <w:tc>
          <w:tcPr>
            <w:tcW w:w="817" w:type="dxa"/>
          </w:tcPr>
          <w:p w:rsidR="00A63463" w:rsidRPr="00A00B81" w:rsidRDefault="00A63463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63463" w:rsidRPr="00A00B81" w:rsidRDefault="00A63463" w:rsidP="008976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Социальная психология</w:t>
            </w:r>
          </w:p>
        </w:tc>
        <w:tc>
          <w:tcPr>
            <w:tcW w:w="2835" w:type="dxa"/>
          </w:tcPr>
          <w:p w:rsidR="00A63463" w:rsidRPr="00A00B81" w:rsidRDefault="00A63463" w:rsidP="0089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497" w:type="dxa"/>
            <w:vAlign w:val="center"/>
          </w:tcPr>
          <w:p w:rsidR="00A63463" w:rsidRPr="00A00B81" w:rsidRDefault="00A63463" w:rsidP="0089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проектор, карты, раздаточный материал, стол ученический -15, стул-30, стол преподавателя -1,  стул преподавателя -1, шкаф для документов -2;</w:t>
            </w:r>
          </w:p>
        </w:tc>
      </w:tr>
      <w:tr w:rsidR="00A63463" w:rsidRPr="00A00B81" w:rsidTr="00490174">
        <w:trPr>
          <w:trHeight w:val="617"/>
        </w:trPr>
        <w:tc>
          <w:tcPr>
            <w:tcW w:w="817" w:type="dxa"/>
          </w:tcPr>
          <w:p w:rsidR="00A63463" w:rsidRPr="00A00B81" w:rsidRDefault="00A63463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63463" w:rsidRPr="00A00B81" w:rsidRDefault="00A63463" w:rsidP="003E24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Технология профессиональной деятельности</w:t>
            </w:r>
          </w:p>
        </w:tc>
        <w:tc>
          <w:tcPr>
            <w:tcW w:w="2835" w:type="dxa"/>
          </w:tcPr>
          <w:p w:rsidR="00A63463" w:rsidRPr="00A00B81" w:rsidRDefault="00A63463" w:rsidP="0089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Лаборатория информатики и ИТПД </w:t>
            </w:r>
          </w:p>
        </w:tc>
        <w:tc>
          <w:tcPr>
            <w:tcW w:w="9497" w:type="dxa"/>
            <w:vAlign w:val="center"/>
          </w:tcPr>
          <w:p w:rsidR="00A63463" w:rsidRPr="00A00B81" w:rsidRDefault="00A63463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проектор, экран, принтеры, сканер, сетевое оборудование, интерактивная доска,  ПК 20шт, стол ученический -15, стул-30, стол преподавателя -1,  стул преподавателя -1, шкаф для документов -1;</w:t>
            </w:r>
          </w:p>
        </w:tc>
      </w:tr>
      <w:tr w:rsidR="00A63463" w:rsidRPr="00A00B81" w:rsidTr="00897620">
        <w:trPr>
          <w:trHeight w:val="1244"/>
        </w:trPr>
        <w:tc>
          <w:tcPr>
            <w:tcW w:w="817" w:type="dxa"/>
          </w:tcPr>
          <w:p w:rsidR="00A63463" w:rsidRPr="00A00B81" w:rsidRDefault="00A63463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63463" w:rsidRPr="00A00B81" w:rsidRDefault="00A63463" w:rsidP="008976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  <w:tc>
          <w:tcPr>
            <w:tcW w:w="2835" w:type="dxa"/>
          </w:tcPr>
          <w:p w:rsidR="00A63463" w:rsidRPr="00A00B81" w:rsidRDefault="00A63463" w:rsidP="0089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гуманитарных и социально-экономических дисциплин, основ философии, истории</w:t>
            </w:r>
          </w:p>
        </w:tc>
        <w:tc>
          <w:tcPr>
            <w:tcW w:w="9497" w:type="dxa"/>
            <w:vAlign w:val="center"/>
          </w:tcPr>
          <w:p w:rsidR="00A63463" w:rsidRPr="00A00B81" w:rsidRDefault="00897620" w:rsidP="0089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63463"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абинет гуманитарных и социально-экономических дисциплин, основ философии, истории: мультимедийная установка, интерактивная доска, стол ученический -15, стул-30, стол преподавателя -1,  стул преподавателя -1, шкаф для документов -6. Информационные стенды </w:t>
            </w:r>
          </w:p>
        </w:tc>
      </w:tr>
      <w:tr w:rsidR="00A63463" w:rsidRPr="00A00B81" w:rsidTr="00490174">
        <w:trPr>
          <w:trHeight w:val="617"/>
        </w:trPr>
        <w:tc>
          <w:tcPr>
            <w:tcW w:w="817" w:type="dxa"/>
          </w:tcPr>
          <w:p w:rsidR="00A63463" w:rsidRPr="00A00B81" w:rsidRDefault="00A63463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63463" w:rsidRPr="00A00B81" w:rsidRDefault="00A63463" w:rsidP="008976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2835" w:type="dxa"/>
          </w:tcPr>
          <w:p w:rsidR="00A63463" w:rsidRPr="00A00B81" w:rsidRDefault="00A63463" w:rsidP="0089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 литературы, русского языка и культуры речи</w:t>
            </w:r>
          </w:p>
        </w:tc>
        <w:tc>
          <w:tcPr>
            <w:tcW w:w="9497" w:type="dxa"/>
          </w:tcPr>
          <w:p w:rsidR="00A63463" w:rsidRPr="00A00B81" w:rsidRDefault="00A63463" w:rsidP="0089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мультимедийная установка, интерактивная доска, персональный компьютер,</w:t>
            </w:r>
          </w:p>
          <w:p w:rsidR="00A63463" w:rsidRPr="00A00B81" w:rsidRDefault="00A63463" w:rsidP="00711E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принтер, ноутбук -10.стол ученический -15, стул-30, стол преподавателя -1,  стул преподавателя -1, шкаф для документов -2.</w:t>
            </w:r>
          </w:p>
        </w:tc>
      </w:tr>
      <w:tr w:rsidR="00A63463" w:rsidRPr="00A00B81" w:rsidTr="00490174">
        <w:trPr>
          <w:trHeight w:val="617"/>
        </w:trPr>
        <w:tc>
          <w:tcPr>
            <w:tcW w:w="817" w:type="dxa"/>
          </w:tcPr>
          <w:p w:rsidR="00A63463" w:rsidRPr="00A00B81" w:rsidRDefault="00A63463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63463" w:rsidRPr="00A00B81" w:rsidRDefault="00A63463" w:rsidP="008976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A63463" w:rsidRPr="00A00B81" w:rsidRDefault="00A63463" w:rsidP="0089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Кабинет математических дисциплин:</w:t>
            </w:r>
          </w:p>
        </w:tc>
        <w:tc>
          <w:tcPr>
            <w:tcW w:w="9497" w:type="dxa"/>
          </w:tcPr>
          <w:p w:rsidR="00A63463" w:rsidRPr="00A00B81" w:rsidRDefault="00A63463" w:rsidP="0071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мультимедийная установка, интерактивная доска, стол ученический -15, стул-30, стол преподавателя -1,  стул преподавателя -1, шкаф для документов -6. Информационные стенды</w:t>
            </w:r>
          </w:p>
        </w:tc>
      </w:tr>
      <w:tr w:rsidR="00A63463" w:rsidRPr="00A00B81" w:rsidTr="00897620">
        <w:trPr>
          <w:trHeight w:val="1244"/>
        </w:trPr>
        <w:tc>
          <w:tcPr>
            <w:tcW w:w="817" w:type="dxa"/>
          </w:tcPr>
          <w:p w:rsidR="00A63463" w:rsidRPr="00A00B81" w:rsidRDefault="00A63463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63463" w:rsidRPr="00A00B81" w:rsidRDefault="00A63463" w:rsidP="008976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Экологические основы природопользования</w:t>
            </w:r>
          </w:p>
        </w:tc>
        <w:tc>
          <w:tcPr>
            <w:tcW w:w="2835" w:type="dxa"/>
          </w:tcPr>
          <w:p w:rsidR="00A63463" w:rsidRPr="00A00B81" w:rsidRDefault="00A63463" w:rsidP="00A63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Кабинет основ природопользования</w:t>
            </w:r>
          </w:p>
        </w:tc>
        <w:tc>
          <w:tcPr>
            <w:tcW w:w="9497" w:type="dxa"/>
          </w:tcPr>
          <w:p w:rsidR="00A63463" w:rsidRPr="00A00B81" w:rsidRDefault="00A63463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установка, интерактивная доска, стол ученический -15, стул-30, стол преподавателя -1,  стул преподавателя -1, шкаф для документов -6. Информационные стенды</w:t>
            </w:r>
          </w:p>
        </w:tc>
      </w:tr>
      <w:tr w:rsidR="00A63463" w:rsidRPr="00A00B81" w:rsidTr="00490174">
        <w:trPr>
          <w:trHeight w:val="617"/>
        </w:trPr>
        <w:tc>
          <w:tcPr>
            <w:tcW w:w="817" w:type="dxa"/>
          </w:tcPr>
          <w:p w:rsidR="00A63463" w:rsidRPr="00A00B81" w:rsidRDefault="00A63463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63463" w:rsidRPr="00A00B81" w:rsidRDefault="00A63463" w:rsidP="008976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Инженерная графика</w:t>
            </w:r>
          </w:p>
        </w:tc>
        <w:tc>
          <w:tcPr>
            <w:tcW w:w="2835" w:type="dxa"/>
          </w:tcPr>
          <w:p w:rsidR="00A63463" w:rsidRPr="00A00B81" w:rsidRDefault="00A63463" w:rsidP="0089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Кабинет инженерной графики</w:t>
            </w:r>
          </w:p>
        </w:tc>
        <w:tc>
          <w:tcPr>
            <w:tcW w:w="9497" w:type="dxa"/>
            <w:vAlign w:val="center"/>
          </w:tcPr>
          <w:p w:rsidR="00A63463" w:rsidRPr="00A00B81" w:rsidRDefault="00A63463" w:rsidP="0089762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компьютеры,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принтеры, сканер, сетевое оборудование, программное обеспечение,  Проектор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PJD</w:t>
            </w: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5134 (принтер лазерный  монохромный </w:t>
            </w:r>
            <w:r w:rsidRPr="00A00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</w:t>
            </w: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-1860)</w:t>
            </w:r>
          </w:p>
          <w:p w:rsidR="00A63463" w:rsidRPr="00A00B81" w:rsidRDefault="00A63463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Доска 2-х секционная </w:t>
            </w:r>
          </w:p>
          <w:p w:rsidR="00A63463" w:rsidRPr="00A00B81" w:rsidRDefault="00A63463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15 учебных столов, 30 стульев </w:t>
            </w:r>
          </w:p>
          <w:p w:rsidR="00A63463" w:rsidRPr="00A00B81" w:rsidRDefault="00A63463" w:rsidP="0089762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двухтумбовый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, стол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A63463" w:rsidRPr="00A00B81" w:rsidRDefault="00A63463" w:rsidP="00897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Шкаф для пособий полузакрытый узкий, шкаф для одежды, шкаф стеллаж                             </w:t>
            </w:r>
          </w:p>
        </w:tc>
      </w:tr>
      <w:tr w:rsidR="00A63463" w:rsidRPr="00A00B81" w:rsidTr="00490174">
        <w:trPr>
          <w:trHeight w:val="617"/>
        </w:trPr>
        <w:tc>
          <w:tcPr>
            <w:tcW w:w="817" w:type="dxa"/>
          </w:tcPr>
          <w:p w:rsidR="00A63463" w:rsidRPr="00A00B81" w:rsidRDefault="00A63463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63463" w:rsidRPr="00A00B81" w:rsidRDefault="00A63463" w:rsidP="008976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</w:p>
        </w:tc>
        <w:tc>
          <w:tcPr>
            <w:tcW w:w="2835" w:type="dxa"/>
          </w:tcPr>
          <w:p w:rsidR="00A63463" w:rsidRPr="00A00B81" w:rsidRDefault="00A63463" w:rsidP="0089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Кабинет физики и  материаловедения, технологии обработки материалов, процессов формообразования и инструментов:</w:t>
            </w:r>
          </w:p>
        </w:tc>
        <w:tc>
          <w:tcPr>
            <w:tcW w:w="9497" w:type="dxa"/>
            <w:vAlign w:val="center"/>
          </w:tcPr>
          <w:p w:rsidR="00A63463" w:rsidRPr="00A00B81" w:rsidRDefault="00A63463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Доска 3-х секционная стеклянная  с алюминиевым  обрамлением.</w:t>
            </w:r>
          </w:p>
          <w:p w:rsidR="00A63463" w:rsidRPr="00A00B81" w:rsidRDefault="00A63463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11 чертежных  столов,3 стола ученических, 30 стульев ,1 стул </w:t>
            </w:r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(ткань черная)</w:t>
            </w:r>
          </w:p>
          <w:p w:rsidR="00A63463" w:rsidRPr="00A00B81" w:rsidRDefault="00A63463" w:rsidP="0089762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 в комплекте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A00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gitallibe</w:t>
            </w:r>
            <w:proofErr w:type="spellEnd"/>
          </w:p>
          <w:p w:rsidR="00A63463" w:rsidRPr="00A00B81" w:rsidRDefault="00A63463" w:rsidP="0089762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мультимедийный </w:t>
            </w:r>
            <w:r w:rsidRPr="00A00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ViewSonicPJD</w:t>
            </w: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5134(в комплекте с  кабелем и экраном).</w:t>
            </w:r>
          </w:p>
          <w:p w:rsidR="00A63463" w:rsidRPr="00A00B81" w:rsidRDefault="00A63463" w:rsidP="0089762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-1 штука, стеллаж-2 штука</w:t>
            </w:r>
          </w:p>
          <w:p w:rsidR="00A63463" w:rsidRPr="00A00B81" w:rsidRDefault="00A63463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Баннеры-8 штук</w:t>
            </w:r>
          </w:p>
        </w:tc>
      </w:tr>
      <w:tr w:rsidR="00A63463" w:rsidRPr="00A00B81" w:rsidTr="00490174">
        <w:trPr>
          <w:trHeight w:val="617"/>
        </w:trPr>
        <w:tc>
          <w:tcPr>
            <w:tcW w:w="817" w:type="dxa"/>
          </w:tcPr>
          <w:p w:rsidR="00A63463" w:rsidRPr="00A00B81" w:rsidRDefault="00A63463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63463" w:rsidRPr="00A00B81" w:rsidRDefault="00A63463" w:rsidP="008976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Техническая механика</w:t>
            </w:r>
          </w:p>
        </w:tc>
        <w:tc>
          <w:tcPr>
            <w:tcW w:w="2835" w:type="dxa"/>
          </w:tcPr>
          <w:p w:rsidR="00A63463" w:rsidRPr="00A00B81" w:rsidRDefault="00A63463" w:rsidP="0089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Кабинет технической механики, грузоподъемных и транспортных машин, деталей машин:</w:t>
            </w:r>
          </w:p>
        </w:tc>
        <w:tc>
          <w:tcPr>
            <w:tcW w:w="9497" w:type="dxa"/>
            <w:vAlign w:val="center"/>
          </w:tcPr>
          <w:p w:rsidR="00A63463" w:rsidRPr="00A00B81" w:rsidRDefault="00A63463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Доска 2-х секционная стеклянная  с </w:t>
            </w:r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алюминиевым</w:t>
            </w:r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 обрамление.</w:t>
            </w:r>
          </w:p>
          <w:p w:rsidR="00A63463" w:rsidRPr="00A00B81" w:rsidRDefault="00A63463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15 учебных столов, 30 стульев ,6 стульев ИЗО </w:t>
            </w:r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ткань черная)</w:t>
            </w:r>
          </w:p>
          <w:p w:rsidR="00A63463" w:rsidRPr="00A00B81" w:rsidRDefault="00A63463" w:rsidP="0089762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 в комплекте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A00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gitallibe</w:t>
            </w:r>
            <w:proofErr w:type="spellEnd"/>
          </w:p>
          <w:p w:rsidR="00A63463" w:rsidRPr="00A00B81" w:rsidRDefault="00A63463" w:rsidP="0089762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PJD</w:t>
            </w: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5134(в комплекте с  кабелем и экраном).</w:t>
            </w:r>
          </w:p>
          <w:p w:rsidR="00A63463" w:rsidRPr="00A00B81" w:rsidRDefault="00A63463" w:rsidP="0089762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Стол двухтумбовый-1 штука, стол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-1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щтука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7620" w:rsidRPr="00A00B81" w:rsidRDefault="00A63463" w:rsidP="0089762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Шкаф для пособий полузакрытый узкий-2 штуки, шкаф для одежды -1 штука, </w:t>
            </w:r>
          </w:p>
          <w:p w:rsidR="00A63463" w:rsidRPr="00A00B81" w:rsidRDefault="00A63463" w:rsidP="0089762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шкаф стеллаж-1 штука</w:t>
            </w:r>
          </w:p>
          <w:p w:rsidR="00A63463" w:rsidRPr="00A00B81" w:rsidRDefault="00A63463" w:rsidP="0089762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Принтер лазерный  монохромный </w:t>
            </w:r>
            <w:r w:rsidRPr="00A00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SamsungML</w:t>
            </w: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-1860</w:t>
            </w:r>
          </w:p>
          <w:p w:rsidR="00A63463" w:rsidRPr="00A00B81" w:rsidRDefault="00A63463" w:rsidP="0089762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Установка  для  исследования двух опорной балки.</w:t>
            </w:r>
          </w:p>
          <w:p w:rsidR="00A63463" w:rsidRPr="00A00B81" w:rsidRDefault="00A63463" w:rsidP="0089762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Мост цифровой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тезометрический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3463" w:rsidRPr="00A00B81" w:rsidRDefault="00A63463" w:rsidP="0089762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Переключатель датчиков. Прибор ТШ-2  два штуки.</w:t>
            </w:r>
          </w:p>
          <w:p w:rsidR="00A63463" w:rsidRPr="00A00B81" w:rsidRDefault="00A63463" w:rsidP="0089762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Огнетушитель ОП-4.</w:t>
            </w:r>
          </w:p>
          <w:p w:rsidR="00A63463" w:rsidRPr="00A00B81" w:rsidRDefault="00A63463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Установка для определения КПД редуктора.</w:t>
            </w:r>
          </w:p>
          <w:p w:rsidR="00A63463" w:rsidRPr="00A00B81" w:rsidRDefault="00A63463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Модели различных механизмов 12 штук.</w:t>
            </w:r>
          </w:p>
          <w:p w:rsidR="00A63463" w:rsidRPr="00A00B81" w:rsidRDefault="00A63463" w:rsidP="008976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Стенды структурно – логических схем по технической механике -6 шт.  стенд  «Уголок группы»</w:t>
            </w:r>
          </w:p>
        </w:tc>
      </w:tr>
      <w:tr w:rsidR="00A63463" w:rsidRPr="00A00B81" w:rsidTr="00490174">
        <w:trPr>
          <w:trHeight w:val="617"/>
        </w:trPr>
        <w:tc>
          <w:tcPr>
            <w:tcW w:w="817" w:type="dxa"/>
          </w:tcPr>
          <w:p w:rsidR="00A63463" w:rsidRPr="00A00B81" w:rsidRDefault="00A63463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63463" w:rsidRPr="00A00B81" w:rsidRDefault="00A63463" w:rsidP="008976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Электротехника</w:t>
            </w:r>
          </w:p>
        </w:tc>
        <w:tc>
          <w:tcPr>
            <w:tcW w:w="2835" w:type="dxa"/>
            <w:vMerge w:val="restart"/>
          </w:tcPr>
          <w:p w:rsidR="00A63463" w:rsidRPr="00A00B81" w:rsidRDefault="00AD01E0" w:rsidP="00AD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Лаборатория электротехники, электроники, монтажа, эксплуатации и ремонта электрооборудования промышленных и гражданских зданий</w:t>
            </w:r>
          </w:p>
        </w:tc>
        <w:tc>
          <w:tcPr>
            <w:tcW w:w="9497" w:type="dxa"/>
            <w:vMerge w:val="restart"/>
            <w:vAlign w:val="center"/>
          </w:tcPr>
          <w:p w:rsidR="00A63463" w:rsidRPr="00A00B81" w:rsidRDefault="00A63463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стенды по электронике ЭСТ-1, машины постоянного тока, стабилизатор,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мегометр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, осциллограф,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кадропроектор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«Кругозор», станок 1Д601, станок сверлильный настольный, приборы электромагнитные, магнитоэлектрические, электродинамические, действующие макеты электрических машин,</w:t>
            </w:r>
          </w:p>
          <w:p w:rsidR="00A63463" w:rsidRPr="00A00B81" w:rsidRDefault="00A63463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463" w:rsidRPr="00A00B81" w:rsidTr="00490174">
        <w:trPr>
          <w:trHeight w:val="617"/>
        </w:trPr>
        <w:tc>
          <w:tcPr>
            <w:tcW w:w="817" w:type="dxa"/>
          </w:tcPr>
          <w:p w:rsidR="00A63463" w:rsidRPr="00A00B81" w:rsidRDefault="00A63463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63463" w:rsidRPr="00A00B81" w:rsidRDefault="00A63463" w:rsidP="008976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Основы электроники</w:t>
            </w:r>
          </w:p>
        </w:tc>
        <w:tc>
          <w:tcPr>
            <w:tcW w:w="2835" w:type="dxa"/>
            <w:vMerge/>
          </w:tcPr>
          <w:p w:rsidR="00A63463" w:rsidRPr="00A00B81" w:rsidRDefault="00A63463" w:rsidP="0089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  <w:vAlign w:val="center"/>
          </w:tcPr>
          <w:p w:rsidR="00A63463" w:rsidRPr="00A00B81" w:rsidRDefault="00A63463" w:rsidP="0089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463" w:rsidRPr="00A00B81" w:rsidTr="00897620">
        <w:trPr>
          <w:trHeight w:val="617"/>
        </w:trPr>
        <w:tc>
          <w:tcPr>
            <w:tcW w:w="817" w:type="dxa"/>
          </w:tcPr>
          <w:p w:rsidR="00A63463" w:rsidRPr="00A00B81" w:rsidRDefault="00A63463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63463" w:rsidRPr="00A00B81" w:rsidRDefault="00A63463" w:rsidP="008976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835" w:type="dxa"/>
          </w:tcPr>
          <w:p w:rsidR="00A63463" w:rsidRPr="00A00B81" w:rsidRDefault="00A63463" w:rsidP="0089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БЖД и охраны труда</w:t>
            </w:r>
          </w:p>
        </w:tc>
        <w:tc>
          <w:tcPr>
            <w:tcW w:w="9497" w:type="dxa"/>
          </w:tcPr>
          <w:p w:rsidR="00A63463" w:rsidRPr="00A00B81" w:rsidRDefault="00A63463" w:rsidP="0089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 мультимедийный, макет-тренажер "Максим", стол ученический -15, стул-30, стол преподавателя -1,  стул преподавателя -1, шкаф для документов -2</w:t>
            </w:r>
          </w:p>
        </w:tc>
      </w:tr>
      <w:tr w:rsidR="00AD01E0" w:rsidRPr="00A00B81" w:rsidTr="00490174">
        <w:trPr>
          <w:trHeight w:val="617"/>
        </w:trPr>
        <w:tc>
          <w:tcPr>
            <w:tcW w:w="817" w:type="dxa"/>
          </w:tcPr>
          <w:p w:rsidR="00AD01E0" w:rsidRPr="00A00B81" w:rsidRDefault="00AD01E0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D01E0" w:rsidRPr="00A00B81" w:rsidRDefault="00AD01E0" w:rsidP="00A6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ПМ.01 Организация и выполнение работ </w:t>
            </w:r>
            <w:r w:rsidRPr="00A00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эксплуатации и ремонту электроустановок</w:t>
            </w:r>
          </w:p>
          <w:p w:rsidR="00AD01E0" w:rsidRPr="00A00B81" w:rsidRDefault="00AD01E0" w:rsidP="00A6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1E0" w:rsidRPr="00A00B81" w:rsidRDefault="00AD01E0" w:rsidP="00A6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МДК.01.01 Электрические машины</w:t>
            </w:r>
          </w:p>
        </w:tc>
        <w:tc>
          <w:tcPr>
            <w:tcW w:w="2835" w:type="dxa"/>
            <w:vMerge w:val="restart"/>
          </w:tcPr>
          <w:p w:rsidR="00AD01E0" w:rsidRPr="00A00B81" w:rsidRDefault="00AD01E0" w:rsidP="00A63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Лаборатория электротехники, </w:t>
            </w:r>
            <w:r w:rsidRPr="00A00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электроники, монтажа, эксплуатации и ремонта электрооборудования промышленных и гражданских зданий</w:t>
            </w:r>
          </w:p>
        </w:tc>
        <w:tc>
          <w:tcPr>
            <w:tcW w:w="9497" w:type="dxa"/>
            <w:vMerge w:val="restart"/>
            <w:vAlign w:val="center"/>
          </w:tcPr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Рабочее место преподавателя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</w:t>
            </w:r>
            <w:proofErr w:type="gramStart"/>
            <w:r w:rsidR="00897620" w:rsidRPr="00A00B8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Доска 2-х секционная стеклянная  с </w:t>
            </w:r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алюминиевым</w:t>
            </w:r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 обрамление.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)Персональный компьютер в комплекте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A00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gitallibe</w:t>
            </w:r>
            <w:proofErr w:type="spellEnd"/>
            <w:proofErr w:type="gramEnd"/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ViewSonicPJD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5134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стенды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электротехники, электроники. 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</w:t>
            </w:r>
            <w:proofErr w:type="gramStart"/>
            <w:r w:rsidR="00897620" w:rsidRPr="00A00B8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Типовой комплект учебного оборудования «Система энергоснабжения автомобиля»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Демонстрационные комплексы «Электрооборудование автомобилей» 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Стенд «Диагностика электрооборудования  автомобиля»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мегометр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Типовой комплект учебного оборудования «Система энергоснабжения автомобиля»</w:t>
            </w:r>
          </w:p>
          <w:p w:rsidR="00AD01E0" w:rsidRPr="00A00B81" w:rsidRDefault="0089762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осциллограф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стенды по электронике ЭСТ-1, машины постоянного тока, стабилизатор,</w:t>
            </w:r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станок 1Д601, станок сверлильный настольный, приборы электромагнитные, магнитоэлектрические, электродинамические, действующие макеты электрических машин,</w:t>
            </w:r>
          </w:p>
        </w:tc>
      </w:tr>
      <w:tr w:rsidR="00AD01E0" w:rsidRPr="00A00B81" w:rsidTr="00490174">
        <w:trPr>
          <w:trHeight w:val="617"/>
        </w:trPr>
        <w:tc>
          <w:tcPr>
            <w:tcW w:w="817" w:type="dxa"/>
          </w:tcPr>
          <w:p w:rsidR="00AD01E0" w:rsidRPr="00A00B81" w:rsidRDefault="00AD01E0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D01E0" w:rsidRPr="00A00B81" w:rsidRDefault="00AD01E0" w:rsidP="00A6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ПМ.01 Организация и выполнение работ по эксплуатации и ремонту электроустановок</w:t>
            </w:r>
          </w:p>
          <w:p w:rsidR="00AD01E0" w:rsidRPr="00A00B81" w:rsidRDefault="00AD01E0" w:rsidP="00A6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1E0" w:rsidRPr="00A00B81" w:rsidRDefault="00AD01E0" w:rsidP="00A6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МДК.01.02 Электрооборудование промышленных и гражданских зданий</w:t>
            </w:r>
          </w:p>
          <w:p w:rsidR="00AD01E0" w:rsidRPr="00A00B81" w:rsidRDefault="00AD01E0" w:rsidP="00A6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1E0" w:rsidRPr="00A00B81" w:rsidRDefault="00AD01E0" w:rsidP="00A6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D01E0" w:rsidRPr="00A00B81" w:rsidRDefault="00AD01E0" w:rsidP="00A63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/>
            <w:vAlign w:val="center"/>
          </w:tcPr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463" w:rsidRPr="00A00B81" w:rsidTr="00897620">
        <w:trPr>
          <w:trHeight w:val="617"/>
        </w:trPr>
        <w:tc>
          <w:tcPr>
            <w:tcW w:w="817" w:type="dxa"/>
          </w:tcPr>
          <w:p w:rsidR="00A63463" w:rsidRPr="00A00B81" w:rsidRDefault="00A63463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63463" w:rsidRPr="00A00B81" w:rsidRDefault="00A63463" w:rsidP="00A6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электротехники, электроники. </w:t>
            </w:r>
          </w:p>
          <w:p w:rsidR="00A63463" w:rsidRPr="00A00B81" w:rsidRDefault="00A63463" w:rsidP="00A63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63463" w:rsidRPr="00A00B81" w:rsidRDefault="00A63463" w:rsidP="00A6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Лаборатория электротехники, электроники, монтажа, эксплуатации и ремонта электрооборудования промышленных и гражданских зданий</w:t>
            </w:r>
          </w:p>
        </w:tc>
        <w:tc>
          <w:tcPr>
            <w:tcW w:w="9497" w:type="dxa"/>
            <w:vAlign w:val="center"/>
          </w:tcPr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</w:t>
            </w:r>
            <w:proofErr w:type="gramStart"/>
            <w:r w:rsidR="00897620" w:rsidRPr="00A00B8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Доска 2-х секционная стеклянная  с </w:t>
            </w:r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алюминиевым</w:t>
            </w:r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 обрамление.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)Персональный компьютер в комплекте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A00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gitallibe</w:t>
            </w:r>
            <w:proofErr w:type="spellEnd"/>
            <w:proofErr w:type="gramEnd"/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ViewSonicPJD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5134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стенды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электротехники, электроники. 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</w:t>
            </w:r>
            <w:proofErr w:type="gramStart"/>
            <w:r w:rsidR="00897620" w:rsidRPr="00A00B8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Типовой комплект учебного оборудования «Система энергоснабжения автомобиля»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Демонстрационные комплексы «Электрооборудование автомобилей» 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Стенд «Диагностика электрооборудования  автомобиля»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мегометр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Типовой комплект учебного оборудования «Система энергоснабжения автомобиля»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оссиллограф</w:t>
            </w:r>
            <w:proofErr w:type="spellEnd"/>
          </w:p>
          <w:p w:rsidR="00A63463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стенды по электронике ЭСТ-1, машины постоянного тока, стабилизатор,</w:t>
            </w:r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станок 1Д601, станок сверлильный настольный, приборы электромагнитные, магнитоэлектрические, электродинамические, действующие макеты электрических машин,</w:t>
            </w:r>
          </w:p>
        </w:tc>
      </w:tr>
      <w:tr w:rsidR="00AD01E0" w:rsidRPr="00A00B81" w:rsidTr="00897620">
        <w:trPr>
          <w:trHeight w:val="617"/>
        </w:trPr>
        <w:tc>
          <w:tcPr>
            <w:tcW w:w="817" w:type="dxa"/>
          </w:tcPr>
          <w:p w:rsidR="00AD01E0" w:rsidRPr="00A00B81" w:rsidRDefault="00AD01E0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D01E0" w:rsidRPr="00A00B81" w:rsidRDefault="00AD01E0" w:rsidP="00A634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ПМ.02 Организация и выполнение работ по монтажу и наладке электрооборудования промышленных и гражданских зданий</w:t>
            </w:r>
          </w:p>
          <w:p w:rsidR="00AD01E0" w:rsidRPr="00A00B81" w:rsidRDefault="00AD01E0" w:rsidP="00A634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1E0" w:rsidRPr="00A00B81" w:rsidRDefault="00AD01E0" w:rsidP="00A634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МДК.02.01 Монтаж электрооборудования промышленных и гражданских зданий</w:t>
            </w:r>
          </w:p>
        </w:tc>
        <w:tc>
          <w:tcPr>
            <w:tcW w:w="2835" w:type="dxa"/>
            <w:vMerge w:val="restart"/>
          </w:tcPr>
          <w:p w:rsidR="00AD01E0" w:rsidRPr="00A00B81" w:rsidRDefault="00AD01E0" w:rsidP="00A63463">
            <w:pPr>
              <w:pStyle w:val="1"/>
              <w:shd w:val="clear" w:color="auto" w:fill="auto"/>
              <w:spacing w:after="120" w:line="240" w:lineRule="auto"/>
              <w:ind w:left="120"/>
              <w:jc w:val="left"/>
              <w:rPr>
                <w:sz w:val="24"/>
                <w:szCs w:val="24"/>
              </w:rPr>
            </w:pPr>
            <w:r w:rsidRPr="00A00B81">
              <w:rPr>
                <w:sz w:val="24"/>
                <w:szCs w:val="24"/>
              </w:rPr>
              <w:t>Лаборатория электротехники, электроники, монтажа, эксплуатации и ремонта электрооборудования промышленных и гражданских зданий.</w:t>
            </w:r>
          </w:p>
          <w:p w:rsidR="00AD01E0" w:rsidRPr="00A00B81" w:rsidRDefault="00AD01E0" w:rsidP="00A63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 w:val="restart"/>
            <w:vAlign w:val="center"/>
          </w:tcPr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</w:t>
            </w:r>
            <w:proofErr w:type="gramStart"/>
            <w:r w:rsidR="00897620" w:rsidRPr="00A00B8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Доска 2-х секционная стеклянная  с </w:t>
            </w:r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алюминиевым</w:t>
            </w:r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 обрамление.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)Персональный компьютер в комплекте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A00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gitallibe</w:t>
            </w:r>
            <w:proofErr w:type="spellEnd"/>
            <w:proofErr w:type="gramEnd"/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ViewSonicPJD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5134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стенды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электротехники, электроники. 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</w:t>
            </w:r>
            <w:proofErr w:type="gramStart"/>
            <w:r w:rsidR="00897620" w:rsidRPr="00A00B8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Типовой комплект учебного оборудования «Система энергоснабжения автомобиля»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Демонстрационные комплексы «Электрооборудование автомобилей» 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Стенд «Диагностика электрооборудования  автомобиля»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мегометр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Типовой комплект учебного оборудования «Система энергоснабжения автомобиля»</w:t>
            </w:r>
          </w:p>
          <w:p w:rsidR="00AD01E0" w:rsidRPr="00A00B81" w:rsidRDefault="0089762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осциллограф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стенды по электронике ЭСТ-1, машины постоянного тока, стабилизатор,</w:t>
            </w:r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станок 1Д601, станок сверлильный настольный, приборы электромагнитные, магнитоэлектрические, электродинамические, действующие макеты электрических машин,</w:t>
            </w:r>
          </w:p>
        </w:tc>
      </w:tr>
      <w:tr w:rsidR="00AD01E0" w:rsidRPr="00A00B81" w:rsidTr="00490174">
        <w:trPr>
          <w:trHeight w:val="617"/>
        </w:trPr>
        <w:tc>
          <w:tcPr>
            <w:tcW w:w="817" w:type="dxa"/>
          </w:tcPr>
          <w:p w:rsidR="00AD01E0" w:rsidRPr="00A00B81" w:rsidRDefault="00AD01E0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D01E0" w:rsidRPr="00A00B81" w:rsidRDefault="00AD01E0" w:rsidP="00A634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ПМ.02 Организация и выполнение работ по монтажу и наладке электрооборудования промышленных и гражданских зданий</w:t>
            </w:r>
          </w:p>
          <w:p w:rsidR="00AD01E0" w:rsidRPr="00A00B81" w:rsidRDefault="00AD01E0" w:rsidP="00A634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1E0" w:rsidRPr="00A00B81" w:rsidRDefault="00AD01E0" w:rsidP="00A634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МДК.02.02 Внутреннее электроснабжение промышленных и гражданских зданий</w:t>
            </w:r>
          </w:p>
        </w:tc>
        <w:tc>
          <w:tcPr>
            <w:tcW w:w="2835" w:type="dxa"/>
            <w:vMerge/>
          </w:tcPr>
          <w:p w:rsidR="00AD01E0" w:rsidRPr="00A00B81" w:rsidRDefault="00AD01E0" w:rsidP="00A63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/>
            <w:vAlign w:val="center"/>
          </w:tcPr>
          <w:p w:rsidR="00AD01E0" w:rsidRPr="00A00B81" w:rsidRDefault="00AD01E0" w:rsidP="00A6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1E0" w:rsidRPr="00A00B81" w:rsidTr="00490174">
        <w:trPr>
          <w:trHeight w:val="617"/>
        </w:trPr>
        <w:tc>
          <w:tcPr>
            <w:tcW w:w="817" w:type="dxa"/>
          </w:tcPr>
          <w:p w:rsidR="00AD01E0" w:rsidRPr="00A00B81" w:rsidRDefault="00AD01E0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D01E0" w:rsidRPr="00A00B81" w:rsidRDefault="00AD01E0" w:rsidP="00A634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ПМ.02 Организация и выполнение работ по монтажу и наладке электрооборудования промышленных и гражданских зданий</w:t>
            </w:r>
          </w:p>
          <w:p w:rsidR="00AD01E0" w:rsidRPr="00A00B81" w:rsidRDefault="00AD01E0" w:rsidP="00A634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1E0" w:rsidRPr="00A00B81" w:rsidRDefault="00AD01E0" w:rsidP="00A634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МДК.02.03 Наладка электрооборудования </w:t>
            </w:r>
          </w:p>
        </w:tc>
        <w:tc>
          <w:tcPr>
            <w:tcW w:w="2835" w:type="dxa"/>
            <w:vMerge w:val="restart"/>
          </w:tcPr>
          <w:p w:rsidR="00AD01E0" w:rsidRPr="00A00B81" w:rsidRDefault="00AD01E0" w:rsidP="00A63463">
            <w:pPr>
              <w:pStyle w:val="1"/>
              <w:shd w:val="clear" w:color="auto" w:fill="auto"/>
              <w:spacing w:after="120" w:line="240" w:lineRule="auto"/>
              <w:ind w:left="120"/>
              <w:jc w:val="left"/>
              <w:rPr>
                <w:sz w:val="24"/>
                <w:szCs w:val="24"/>
              </w:rPr>
            </w:pPr>
            <w:r w:rsidRPr="00A00B81">
              <w:rPr>
                <w:sz w:val="24"/>
                <w:szCs w:val="24"/>
              </w:rPr>
              <w:t>Лаборатория электротехники, электроники, монтажа, эксплуатации и ремонта электрооборудования промышленных и гражданских зданий.</w:t>
            </w:r>
          </w:p>
          <w:p w:rsidR="00AD01E0" w:rsidRPr="00A00B81" w:rsidRDefault="00AD01E0" w:rsidP="00A63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 w:val="restart"/>
            <w:vAlign w:val="center"/>
          </w:tcPr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</w:t>
            </w:r>
            <w:proofErr w:type="gramStart"/>
            <w:r w:rsidR="00897620" w:rsidRPr="00A00B8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Доска 2-х секционная стеклянная  с </w:t>
            </w:r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алюминиевым</w:t>
            </w:r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 обрамление.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)Персональный компьютер в комплекте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A00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gitallibe</w:t>
            </w:r>
            <w:proofErr w:type="spellEnd"/>
            <w:proofErr w:type="gramEnd"/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ViewSonicPJD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5134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стенды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электротехники, электроники. 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</w:t>
            </w:r>
            <w:proofErr w:type="gramStart"/>
            <w:r w:rsidR="00897620" w:rsidRPr="00A00B8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Типовой комплект учебного оборудования «Система энергоснабжения автомобиля»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Демонстрационные комплексы «Электрооборудование автомобилей» 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Стенд «Диагностика электрооборудования  автомобиля»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мегометр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Типовой комплект учебного оборудования «Система энергоснабжения автомобиля»</w:t>
            </w:r>
          </w:p>
          <w:p w:rsidR="00AD01E0" w:rsidRPr="00A00B81" w:rsidRDefault="0089762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осциллограф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стенды по электронике ЭСТ-1, машины постоянного тока, стабилизатор,</w:t>
            </w:r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станок 1Д601, станок сверлильный настольный, приборы электромагнитные, магнитоэлектрические, электродинамические, действующие макеты электрических машин,</w:t>
            </w:r>
          </w:p>
        </w:tc>
      </w:tr>
      <w:tr w:rsidR="00AD01E0" w:rsidRPr="00A00B81" w:rsidTr="00897620">
        <w:trPr>
          <w:trHeight w:val="617"/>
        </w:trPr>
        <w:tc>
          <w:tcPr>
            <w:tcW w:w="817" w:type="dxa"/>
          </w:tcPr>
          <w:p w:rsidR="00AD01E0" w:rsidRPr="00A00B81" w:rsidRDefault="00AD01E0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D01E0" w:rsidRPr="00A00B81" w:rsidRDefault="00AD01E0" w:rsidP="00A634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ПМ.03 Организация и выполнение работ по   монтажу и наладке электрических сетей</w:t>
            </w:r>
          </w:p>
          <w:p w:rsidR="00AD01E0" w:rsidRPr="00A00B81" w:rsidRDefault="00AD01E0" w:rsidP="00A634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1E0" w:rsidRPr="00A00B81" w:rsidRDefault="00AD01E0" w:rsidP="00A634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МДК.03.01 Внешнее электроснабжение промышленных и гражданских зданий</w:t>
            </w:r>
          </w:p>
        </w:tc>
        <w:tc>
          <w:tcPr>
            <w:tcW w:w="2835" w:type="dxa"/>
            <w:vMerge/>
          </w:tcPr>
          <w:p w:rsidR="00AD01E0" w:rsidRPr="00A00B81" w:rsidRDefault="00AD01E0" w:rsidP="00A63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/>
            <w:vAlign w:val="center"/>
          </w:tcPr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1E0" w:rsidRPr="00A00B81" w:rsidTr="00897620">
        <w:trPr>
          <w:trHeight w:val="617"/>
        </w:trPr>
        <w:tc>
          <w:tcPr>
            <w:tcW w:w="817" w:type="dxa"/>
          </w:tcPr>
          <w:p w:rsidR="00AD01E0" w:rsidRPr="00A00B81" w:rsidRDefault="00AD01E0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D01E0" w:rsidRPr="00A00B81" w:rsidRDefault="00AD01E0" w:rsidP="00A634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ПМ.03 Организация и выполнение работ по   монтажу и наладке электрических сетей</w:t>
            </w:r>
          </w:p>
          <w:p w:rsidR="00AD01E0" w:rsidRPr="00A00B81" w:rsidRDefault="00AD01E0" w:rsidP="00A634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1E0" w:rsidRPr="00A00B81" w:rsidRDefault="00AD01E0" w:rsidP="00A634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МДК.03.02 Монтаж и наладка электрических сетей</w:t>
            </w:r>
          </w:p>
        </w:tc>
        <w:tc>
          <w:tcPr>
            <w:tcW w:w="2835" w:type="dxa"/>
            <w:vMerge w:val="restart"/>
          </w:tcPr>
          <w:p w:rsidR="00AD01E0" w:rsidRPr="00A00B81" w:rsidRDefault="00AD01E0" w:rsidP="00A63463">
            <w:pPr>
              <w:pStyle w:val="1"/>
              <w:shd w:val="clear" w:color="auto" w:fill="auto"/>
              <w:spacing w:after="180" w:line="240" w:lineRule="auto"/>
              <w:rPr>
                <w:sz w:val="24"/>
                <w:szCs w:val="24"/>
              </w:rPr>
            </w:pPr>
            <w:r w:rsidRPr="00A00B81">
              <w:rPr>
                <w:sz w:val="24"/>
                <w:szCs w:val="24"/>
              </w:rPr>
              <w:t>Лаборатория электрооборудования электрических машин, электрооборудования промышленных и гражданских зданий, автоматизации производства</w:t>
            </w:r>
          </w:p>
          <w:p w:rsidR="00AD01E0" w:rsidRPr="00A00B81" w:rsidRDefault="00AD01E0" w:rsidP="00A63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 w:val="restart"/>
            <w:vAlign w:val="center"/>
          </w:tcPr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обучющихся</w:t>
            </w:r>
            <w:proofErr w:type="spellEnd"/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Доска 2-х секционная стеклянная  с </w:t>
            </w:r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алюминиевым</w:t>
            </w:r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 обрамление.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)Персональный компьютер в комплекте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A00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gitallibe</w:t>
            </w:r>
            <w:proofErr w:type="spellEnd"/>
            <w:proofErr w:type="gramEnd"/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ViewSonicPJD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5134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стенды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электротехники, электроники. 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</w:t>
            </w:r>
            <w:proofErr w:type="gramStart"/>
            <w:r w:rsidR="00897620" w:rsidRPr="00A00B8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Типовой комплект учебного оборудования «Система энергоснабжения автомобиля»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Демонстрационные комплексы «Электрооборудование автомобилей» 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Стенд «Диагностика электрооборудования  автомобиля»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мегометр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Типовой комплект учебного оборудования «Система энергоснабжения автомобиля»</w:t>
            </w:r>
          </w:p>
          <w:p w:rsidR="00AD01E0" w:rsidRPr="00A00B81" w:rsidRDefault="0089762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осциллограф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стенды по электронике ЭСТ-1, машины постоянного тока, стабилизатор,</w:t>
            </w:r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станок 1Д601, станок сверлильный настольный, приборы электромагнитные, магнитоэлектрические, электродинамические, действующие макеты электрических машин,</w:t>
            </w:r>
          </w:p>
        </w:tc>
      </w:tr>
      <w:tr w:rsidR="00AD01E0" w:rsidRPr="00A00B81" w:rsidTr="00897620">
        <w:trPr>
          <w:trHeight w:val="617"/>
        </w:trPr>
        <w:tc>
          <w:tcPr>
            <w:tcW w:w="817" w:type="dxa"/>
          </w:tcPr>
          <w:p w:rsidR="00AD01E0" w:rsidRPr="00A00B81" w:rsidRDefault="00AD01E0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D01E0" w:rsidRPr="00A00B81" w:rsidRDefault="00AD01E0" w:rsidP="00A634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ПМ.04 Организация деятельности  производственного  подразделения  электромонтажной  организации</w:t>
            </w:r>
          </w:p>
          <w:p w:rsidR="00AD01E0" w:rsidRPr="00A00B81" w:rsidRDefault="00AD01E0" w:rsidP="00A634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1E0" w:rsidRPr="00A00B81" w:rsidRDefault="00AD01E0" w:rsidP="00A634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МДК.04.01 Организация деятельности электромонтажного подразделения</w:t>
            </w:r>
          </w:p>
        </w:tc>
        <w:tc>
          <w:tcPr>
            <w:tcW w:w="2835" w:type="dxa"/>
            <w:vMerge/>
          </w:tcPr>
          <w:p w:rsidR="00AD01E0" w:rsidRPr="00A00B81" w:rsidRDefault="00AD01E0" w:rsidP="00A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  <w:vAlign w:val="center"/>
          </w:tcPr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463" w:rsidRPr="00A00B81" w:rsidTr="00897620">
        <w:trPr>
          <w:trHeight w:val="617"/>
        </w:trPr>
        <w:tc>
          <w:tcPr>
            <w:tcW w:w="817" w:type="dxa"/>
          </w:tcPr>
          <w:p w:rsidR="00A63463" w:rsidRPr="00A00B81" w:rsidRDefault="00A63463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63463" w:rsidRPr="00A00B81" w:rsidRDefault="00A63463" w:rsidP="00A634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ПМ.04 Организация деятельности  производственного  подразделения  электромонтажной  организации</w:t>
            </w:r>
          </w:p>
          <w:p w:rsidR="00A63463" w:rsidRPr="00A00B81" w:rsidRDefault="00A63463" w:rsidP="00A634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463" w:rsidRPr="00A00B81" w:rsidRDefault="00A63463" w:rsidP="00A634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МДК.04.02 Экономика организации</w:t>
            </w:r>
          </w:p>
        </w:tc>
        <w:tc>
          <w:tcPr>
            <w:tcW w:w="2835" w:type="dxa"/>
          </w:tcPr>
          <w:p w:rsidR="00A63463" w:rsidRPr="00A00B81" w:rsidRDefault="00A63463" w:rsidP="00897620">
            <w:pPr>
              <w:spacing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гуманитарных и социально-экономических дисциплин, основ философии, истории</w:t>
            </w:r>
          </w:p>
        </w:tc>
        <w:tc>
          <w:tcPr>
            <w:tcW w:w="9497" w:type="dxa"/>
            <w:vAlign w:val="center"/>
          </w:tcPr>
          <w:p w:rsidR="00897620" w:rsidRPr="00A00B81" w:rsidRDefault="00A63463" w:rsidP="0089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установка, интерактивная доска, стол ученический -15, стул-30,</w:t>
            </w:r>
          </w:p>
          <w:p w:rsidR="00A63463" w:rsidRPr="00A00B81" w:rsidRDefault="00A63463" w:rsidP="0089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-1,  стул преподавателя -1, шкаф для документов -6. Информационные стенды.</w:t>
            </w:r>
          </w:p>
          <w:p w:rsidR="00A63463" w:rsidRPr="00A00B81" w:rsidRDefault="00A63463" w:rsidP="0089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463" w:rsidRPr="00A00B81" w:rsidTr="00490174">
        <w:trPr>
          <w:trHeight w:val="617"/>
        </w:trPr>
        <w:tc>
          <w:tcPr>
            <w:tcW w:w="817" w:type="dxa"/>
          </w:tcPr>
          <w:p w:rsidR="00A63463" w:rsidRPr="00A00B81" w:rsidRDefault="00A63463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63463" w:rsidRPr="00A00B81" w:rsidRDefault="00A63463" w:rsidP="00A634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ПМ.05 Выполнение работ по профессии "Электромонтажник по освещению и осветительным сетям"</w:t>
            </w:r>
          </w:p>
          <w:p w:rsidR="00A63463" w:rsidRPr="00A00B81" w:rsidRDefault="00A63463" w:rsidP="00A634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463" w:rsidRPr="00A00B81" w:rsidRDefault="00A63463" w:rsidP="00A634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МДК.05.01 Организация технического обслуживания и ремонта электрооборудования</w:t>
            </w:r>
          </w:p>
        </w:tc>
        <w:tc>
          <w:tcPr>
            <w:tcW w:w="2835" w:type="dxa"/>
          </w:tcPr>
          <w:p w:rsidR="00A63463" w:rsidRPr="00A00B81" w:rsidRDefault="00A63463" w:rsidP="00A63463">
            <w:pPr>
              <w:pStyle w:val="1"/>
              <w:shd w:val="clear" w:color="auto" w:fill="auto"/>
              <w:spacing w:after="120" w:line="240" w:lineRule="auto"/>
              <w:ind w:left="120"/>
              <w:jc w:val="left"/>
              <w:rPr>
                <w:sz w:val="24"/>
                <w:szCs w:val="24"/>
              </w:rPr>
            </w:pPr>
            <w:r w:rsidRPr="00A00B81">
              <w:rPr>
                <w:sz w:val="24"/>
                <w:szCs w:val="24"/>
              </w:rPr>
              <w:t>Лаборатория электротехники, электроники, монтажа, эксплуатации и ремонта электрооборудования промышленных и гражданских зданий.</w:t>
            </w:r>
          </w:p>
          <w:p w:rsidR="00A63463" w:rsidRPr="00A00B81" w:rsidRDefault="00A63463" w:rsidP="00A63463">
            <w:pPr>
              <w:pStyle w:val="1"/>
              <w:shd w:val="clear" w:color="auto" w:fill="auto"/>
              <w:spacing w:after="120" w:line="240" w:lineRule="auto"/>
              <w:ind w:left="12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</w:t>
            </w:r>
            <w:proofErr w:type="gramStart"/>
            <w:r w:rsidR="00897620" w:rsidRPr="00A00B8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Доска 2-х секционная стеклянная  с </w:t>
            </w:r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алюминиевым</w:t>
            </w:r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 обрамление.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)Персональный компьютер в комплекте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A00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gitallibe</w:t>
            </w:r>
            <w:proofErr w:type="spellEnd"/>
            <w:proofErr w:type="gramEnd"/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ViewSonicPJD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5134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стенды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электротехники, электроники. 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</w:t>
            </w:r>
            <w:proofErr w:type="gramStart"/>
            <w:r w:rsidR="00897620" w:rsidRPr="00A00B8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Типовой комплект учебного оборудования «Система энергоснабжения автомобиля»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Демонстрационные комплексы «Электрооборудование автомобилей» 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Стенд «Диагностика электрооборудования  автомобиля»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мегометр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Типовой комплект учебного оборудования «Система энергоснабжения автомобиля»</w:t>
            </w:r>
          </w:p>
          <w:p w:rsidR="00AD01E0" w:rsidRPr="00A00B81" w:rsidRDefault="0089762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осциллограф</w:t>
            </w:r>
          </w:p>
          <w:p w:rsidR="00A63463" w:rsidRPr="00A00B81" w:rsidRDefault="00AD01E0" w:rsidP="00AD0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стенды по электронике ЭСТ-1, машины постоянного тока, стабилизатор,</w:t>
            </w:r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станок 1Д601, станок сверлильный настольный, приборы электромагнитные, магнитоэлектрические, электродинамические, действующие макеты электрических машин,</w:t>
            </w:r>
          </w:p>
        </w:tc>
      </w:tr>
      <w:tr w:rsidR="00AD01E0" w:rsidRPr="00A00B81" w:rsidTr="00490174">
        <w:trPr>
          <w:trHeight w:val="617"/>
        </w:trPr>
        <w:tc>
          <w:tcPr>
            <w:tcW w:w="817" w:type="dxa"/>
          </w:tcPr>
          <w:p w:rsidR="00AD01E0" w:rsidRPr="00A00B81" w:rsidRDefault="00AD01E0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D01E0" w:rsidRPr="00A00B81" w:rsidRDefault="00AD01E0" w:rsidP="00A634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ПМ.05 Выполнение работ по профессии "Электромонтажник по освещению и осветительным сетям"</w:t>
            </w:r>
          </w:p>
          <w:p w:rsidR="00AD01E0" w:rsidRPr="00A00B81" w:rsidRDefault="00AD01E0" w:rsidP="00A634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1E0" w:rsidRPr="00A00B81" w:rsidRDefault="00AD01E0" w:rsidP="00A634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МДК.05.02 Освещение и осветительные сети</w:t>
            </w:r>
          </w:p>
        </w:tc>
        <w:tc>
          <w:tcPr>
            <w:tcW w:w="2835" w:type="dxa"/>
            <w:vMerge w:val="restart"/>
          </w:tcPr>
          <w:p w:rsidR="00AD01E0" w:rsidRPr="00A00B81" w:rsidRDefault="00AD01E0" w:rsidP="00A63463">
            <w:pPr>
              <w:pStyle w:val="1"/>
              <w:shd w:val="clear" w:color="auto" w:fill="auto"/>
              <w:spacing w:after="120" w:line="240" w:lineRule="auto"/>
              <w:ind w:left="120"/>
              <w:jc w:val="left"/>
              <w:rPr>
                <w:sz w:val="24"/>
                <w:szCs w:val="24"/>
              </w:rPr>
            </w:pPr>
            <w:r w:rsidRPr="00A00B81">
              <w:rPr>
                <w:sz w:val="24"/>
                <w:szCs w:val="24"/>
              </w:rPr>
              <w:t>Лаборатория электротехники, электроники, монтажа, эксплуатации и ремонта электрооборудования промышленных и гражданских зданий.</w:t>
            </w:r>
          </w:p>
          <w:p w:rsidR="00AD01E0" w:rsidRPr="00A00B81" w:rsidRDefault="00AD01E0" w:rsidP="00A63463">
            <w:pPr>
              <w:pStyle w:val="1"/>
              <w:shd w:val="clear" w:color="auto" w:fill="auto"/>
              <w:spacing w:after="120" w:line="240" w:lineRule="auto"/>
              <w:ind w:left="12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 w:val="restart"/>
          </w:tcPr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</w:t>
            </w:r>
            <w:proofErr w:type="gramStart"/>
            <w:r w:rsidR="00897620" w:rsidRPr="00A00B8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Доска 2-х секционная стеклянная  с </w:t>
            </w:r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алюминиевым</w:t>
            </w:r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 обрамление.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)Персональный компьютер в комплекте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A00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gitallibe</w:t>
            </w:r>
            <w:proofErr w:type="spellEnd"/>
            <w:proofErr w:type="gramEnd"/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ViewSonicPJD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5134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стенды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электротехники, электроники. 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</w:t>
            </w:r>
            <w:proofErr w:type="gramStart"/>
            <w:r w:rsidR="00897620" w:rsidRPr="00A00B8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Типовой комплект учебного оборудования «Система энергоснабжения автомобиля»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Демонстрационные комплексы «Электрооборудование автомобилей» 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Стенд «Диагностика электрооборудования  автомобиля»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мегометр</w:t>
            </w:r>
            <w:proofErr w:type="spell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D01E0" w:rsidRPr="00A00B81" w:rsidRDefault="00AD01E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Типовой комплект учебного оборудования «Система энергоснабжения автомобиля»</w:t>
            </w:r>
          </w:p>
          <w:p w:rsidR="00AD01E0" w:rsidRPr="00A00B81" w:rsidRDefault="00897620" w:rsidP="00AD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осциллограф</w:t>
            </w:r>
          </w:p>
          <w:p w:rsidR="00AD01E0" w:rsidRPr="00A00B81" w:rsidRDefault="00AD01E0" w:rsidP="00AD0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стенды по электронике ЭСТ-1, машины постоянного тока, стабилизатор,</w:t>
            </w:r>
            <w:proofErr w:type="gramStart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 станок 1Д601, станок сверлильный настольный, приборы электромагнитные, магнитоэлектрические, электродинамические, действующие макеты электрических машин,</w:t>
            </w:r>
          </w:p>
          <w:p w:rsidR="00AD01E0" w:rsidRPr="00A00B81" w:rsidRDefault="00AD01E0" w:rsidP="00AD0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AD01E0" w:rsidRPr="00A00B81" w:rsidTr="00490174">
        <w:trPr>
          <w:trHeight w:val="617"/>
        </w:trPr>
        <w:tc>
          <w:tcPr>
            <w:tcW w:w="817" w:type="dxa"/>
          </w:tcPr>
          <w:p w:rsidR="00AD01E0" w:rsidRPr="00A00B81" w:rsidRDefault="00AD01E0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D01E0" w:rsidRPr="00A00B81" w:rsidRDefault="00AD01E0" w:rsidP="00A634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 xml:space="preserve">ПМ.05 Выполнение работ по профессии "Электромонтажник по освещению и осветительным </w:t>
            </w:r>
            <w:r w:rsidRPr="00A00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сетям"</w:t>
            </w:r>
          </w:p>
          <w:p w:rsidR="00AD01E0" w:rsidRPr="00A00B81" w:rsidRDefault="00AD01E0" w:rsidP="00A634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1E0" w:rsidRPr="00A00B81" w:rsidRDefault="00AD01E0" w:rsidP="00A634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B81">
              <w:rPr>
                <w:rFonts w:ascii="Times New Roman" w:hAnsi="Times New Roman" w:cs="Times New Roman"/>
                <w:sz w:val="24"/>
                <w:szCs w:val="24"/>
              </w:rPr>
              <w:t>УП.05.01 Учебная практика</w:t>
            </w:r>
          </w:p>
        </w:tc>
        <w:tc>
          <w:tcPr>
            <w:tcW w:w="2835" w:type="dxa"/>
            <w:vMerge/>
          </w:tcPr>
          <w:p w:rsidR="00AD01E0" w:rsidRPr="00A00B81" w:rsidRDefault="00AD01E0" w:rsidP="00AD01E0">
            <w:pPr>
              <w:pStyle w:val="1"/>
              <w:shd w:val="clear" w:color="auto" w:fill="auto"/>
              <w:spacing w:after="120" w:line="240" w:lineRule="auto"/>
              <w:ind w:left="12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/>
          </w:tcPr>
          <w:p w:rsidR="00AD01E0" w:rsidRPr="00A00B81" w:rsidRDefault="00AD01E0" w:rsidP="00AD0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1AB0" w:rsidRPr="00AE5970" w:rsidRDefault="00D51AB0">
      <w:pPr>
        <w:rPr>
          <w:rFonts w:ascii="Times New Roman" w:hAnsi="Times New Roman" w:cs="Times New Roman"/>
          <w:sz w:val="24"/>
          <w:szCs w:val="24"/>
        </w:rPr>
      </w:pPr>
    </w:p>
    <w:p w:rsidR="00D51AB0" w:rsidRPr="00AE5970" w:rsidRDefault="008976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колледжа ________________ Г.Н.Григорьева </w:t>
      </w:r>
    </w:p>
    <w:sectPr w:rsidR="00D51AB0" w:rsidRPr="00AE5970" w:rsidSect="008E3C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958A9"/>
    <w:multiLevelType w:val="hybridMultilevel"/>
    <w:tmpl w:val="1A9E7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7AD2"/>
    <w:rsid w:val="0005049B"/>
    <w:rsid w:val="001140C8"/>
    <w:rsid w:val="001156E3"/>
    <w:rsid w:val="001663DF"/>
    <w:rsid w:val="0017148B"/>
    <w:rsid w:val="00191B57"/>
    <w:rsid w:val="001E63B3"/>
    <w:rsid w:val="00237061"/>
    <w:rsid w:val="0023780E"/>
    <w:rsid w:val="00263E94"/>
    <w:rsid w:val="002877AB"/>
    <w:rsid w:val="00321D79"/>
    <w:rsid w:val="00330A9B"/>
    <w:rsid w:val="00380D6C"/>
    <w:rsid w:val="00397924"/>
    <w:rsid w:val="003B7F9E"/>
    <w:rsid w:val="003E244A"/>
    <w:rsid w:val="003F05D8"/>
    <w:rsid w:val="003F67DB"/>
    <w:rsid w:val="004170D2"/>
    <w:rsid w:val="00481B9D"/>
    <w:rsid w:val="00490174"/>
    <w:rsid w:val="0049031E"/>
    <w:rsid w:val="004B3E50"/>
    <w:rsid w:val="004C3989"/>
    <w:rsid w:val="004D2C29"/>
    <w:rsid w:val="005572A9"/>
    <w:rsid w:val="005979E6"/>
    <w:rsid w:val="00617913"/>
    <w:rsid w:val="00691BF0"/>
    <w:rsid w:val="006A5AEA"/>
    <w:rsid w:val="006D7649"/>
    <w:rsid w:val="006F29CA"/>
    <w:rsid w:val="00711E5D"/>
    <w:rsid w:val="00714F82"/>
    <w:rsid w:val="00724CEA"/>
    <w:rsid w:val="0072733E"/>
    <w:rsid w:val="007C073A"/>
    <w:rsid w:val="008346B0"/>
    <w:rsid w:val="00847E13"/>
    <w:rsid w:val="00865F1E"/>
    <w:rsid w:val="00867CAE"/>
    <w:rsid w:val="0087220E"/>
    <w:rsid w:val="00897620"/>
    <w:rsid w:val="008A4814"/>
    <w:rsid w:val="008C3374"/>
    <w:rsid w:val="008C33E3"/>
    <w:rsid w:val="008E3CB8"/>
    <w:rsid w:val="008F6C1C"/>
    <w:rsid w:val="00927EAE"/>
    <w:rsid w:val="009C6187"/>
    <w:rsid w:val="009D1172"/>
    <w:rsid w:val="00A00B81"/>
    <w:rsid w:val="00A26EB4"/>
    <w:rsid w:val="00A63463"/>
    <w:rsid w:val="00AA00C5"/>
    <w:rsid w:val="00AD01E0"/>
    <w:rsid w:val="00AE5970"/>
    <w:rsid w:val="00B558E8"/>
    <w:rsid w:val="00B618F6"/>
    <w:rsid w:val="00BD56D1"/>
    <w:rsid w:val="00C9221A"/>
    <w:rsid w:val="00CC166D"/>
    <w:rsid w:val="00CC7AD2"/>
    <w:rsid w:val="00D51AB0"/>
    <w:rsid w:val="00DB39A1"/>
    <w:rsid w:val="00DD16A9"/>
    <w:rsid w:val="00DF1A9D"/>
    <w:rsid w:val="00E94CF7"/>
    <w:rsid w:val="00EA3319"/>
    <w:rsid w:val="00F47863"/>
    <w:rsid w:val="00F54FB3"/>
    <w:rsid w:val="00F90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7AD2"/>
    <w:pPr>
      <w:spacing w:after="0" w:line="240" w:lineRule="auto"/>
    </w:pPr>
  </w:style>
  <w:style w:type="table" w:styleId="a5">
    <w:name w:val="Table Grid"/>
    <w:basedOn w:val="a1"/>
    <w:uiPriority w:val="59"/>
    <w:rsid w:val="00CC7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C3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3780E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05049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7"/>
    <w:rsid w:val="0005049B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2B58A-DA8C-45D5-AF1E-00B98982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11</Pages>
  <Words>2966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Глубокая И.Д.</dc:creator>
  <cp:keywords/>
  <dc:description/>
  <cp:lastModifiedBy>User</cp:lastModifiedBy>
  <cp:revision>34</cp:revision>
  <cp:lastPrinted>2019-12-02T06:10:00Z</cp:lastPrinted>
  <dcterms:created xsi:type="dcterms:W3CDTF">2018-12-24T06:29:00Z</dcterms:created>
  <dcterms:modified xsi:type="dcterms:W3CDTF">2019-12-02T08:16:00Z</dcterms:modified>
</cp:coreProperties>
</file>